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52" w:rsidRPr="00CD7F84" w:rsidRDefault="005A3552" w:rsidP="005A3552">
      <w:bookmarkStart w:id="0" w:name="_GoBack"/>
      <w:bookmarkEnd w:id="0"/>
    </w:p>
    <w:p w:rsidR="005A3552" w:rsidRPr="00CD7F84" w:rsidRDefault="005A3552" w:rsidP="00D44B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F84">
        <w:rPr>
          <w:rFonts w:ascii="Times New Roman" w:hAnsi="Times New Roman" w:cs="Times New Roman"/>
          <w:sz w:val="28"/>
          <w:szCs w:val="28"/>
        </w:rPr>
        <w:t xml:space="preserve">ІНСТРУКЦІЯ </w:t>
      </w:r>
      <w:r w:rsidR="000C2BB1">
        <w:rPr>
          <w:rFonts w:ascii="Times New Roman" w:hAnsi="Times New Roman" w:cs="Times New Roman"/>
          <w:sz w:val="28"/>
          <w:szCs w:val="28"/>
        </w:rPr>
        <w:t>ДЛЯ УЧНІВ</w:t>
      </w:r>
    </w:p>
    <w:p w:rsidR="005A3552" w:rsidRPr="00CD7F84" w:rsidRDefault="000C1292" w:rsidP="00D44B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техніки безпеки життєдіяльності</w:t>
      </w:r>
    </w:p>
    <w:p w:rsidR="00D44B8A" w:rsidRDefault="00D44B8A" w:rsidP="00D44B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52" w:rsidRPr="00D44B8A" w:rsidRDefault="005A3552" w:rsidP="00CD7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1.1. Інструкція з техніки безпеки учнів поширюється на всіх учасників освітнього процесу.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03.08.2001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1.3. Усі учасники освітнього  процесу повинні знати правила надання першої (долікарської) допомоги при характерних ушкодженнях, мати необхідні знання й навички користування медикаментами.</w:t>
      </w:r>
    </w:p>
    <w:p w:rsidR="000C1292" w:rsidRDefault="005A3552" w:rsidP="000C12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292">
        <w:rPr>
          <w:rFonts w:ascii="Times New Roman" w:hAnsi="Times New Roman" w:cs="Times New Roman"/>
          <w:sz w:val="28"/>
          <w:szCs w:val="28"/>
        </w:rPr>
        <w:t>Вимог</w:t>
      </w:r>
      <w:r w:rsidR="000C1292">
        <w:rPr>
          <w:rFonts w:ascii="Times New Roman" w:hAnsi="Times New Roman" w:cs="Times New Roman"/>
          <w:sz w:val="28"/>
          <w:szCs w:val="28"/>
        </w:rPr>
        <w:t>и безпеки життєдіяльності учнів:</w:t>
      </w:r>
    </w:p>
    <w:p w:rsidR="005A3552" w:rsidRPr="000C1292" w:rsidRDefault="00CD7F84" w:rsidP="000C1292">
      <w:pPr>
        <w:jc w:val="both"/>
        <w:rPr>
          <w:rFonts w:ascii="Times New Roman" w:hAnsi="Times New Roman" w:cs="Times New Roman"/>
          <w:sz w:val="28"/>
          <w:szCs w:val="28"/>
        </w:rPr>
      </w:pPr>
      <w:r w:rsidRPr="000C1292">
        <w:rPr>
          <w:rFonts w:ascii="Times New Roman" w:hAnsi="Times New Roman" w:cs="Times New Roman"/>
          <w:sz w:val="28"/>
          <w:szCs w:val="28"/>
        </w:rPr>
        <w:t>2.</w:t>
      </w:r>
      <w:r w:rsidR="005A3552" w:rsidRPr="000C1292">
        <w:rPr>
          <w:rFonts w:ascii="Times New Roman" w:hAnsi="Times New Roman" w:cs="Times New Roman"/>
          <w:sz w:val="28"/>
          <w:szCs w:val="28"/>
        </w:rPr>
        <w:t>1. Під час перебування на вулиці ставши учасником дорожньо-транспортного руху, слід чітко вико</w:t>
      </w:r>
      <w:r w:rsidR="001A7FD8" w:rsidRPr="000C1292">
        <w:rPr>
          <w:rFonts w:ascii="Times New Roman" w:hAnsi="Times New Roman" w:cs="Times New Roman"/>
          <w:sz w:val="28"/>
          <w:szCs w:val="28"/>
        </w:rPr>
        <w:t xml:space="preserve">нувати </w:t>
      </w:r>
      <w:r w:rsidR="001A7FD8" w:rsidRPr="000C1292">
        <w:rPr>
          <w:rFonts w:ascii="Times New Roman" w:hAnsi="Times New Roman" w:cs="Times New Roman"/>
          <w:b/>
          <w:sz w:val="28"/>
          <w:szCs w:val="28"/>
        </w:rPr>
        <w:t>правила Дорожнього руху</w:t>
      </w:r>
      <w:r w:rsidR="001A7FD8" w:rsidRPr="000C1292">
        <w:rPr>
          <w:rFonts w:ascii="Times New Roman" w:hAnsi="Times New Roman" w:cs="Times New Roman"/>
          <w:sz w:val="28"/>
          <w:szCs w:val="28"/>
        </w:rPr>
        <w:t>: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рухатися тротуарами і пішохідними доріжками, дотримуючись правого боку. Взуття має бу</w:t>
      </w:r>
      <w:r w:rsidR="001A7FD8" w:rsidRPr="00D44B8A">
        <w:rPr>
          <w:rFonts w:ascii="Times New Roman" w:hAnsi="Times New Roman" w:cs="Times New Roman"/>
          <w:sz w:val="28"/>
          <w:szCs w:val="28"/>
        </w:rPr>
        <w:t>ти зручним, підбори — низькими;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за межами населених пунктів, рухаючись узбіччям чи краєм проїжджої частини, слід іти назус</w:t>
      </w:r>
      <w:r w:rsidR="00D44B8A">
        <w:rPr>
          <w:rFonts w:ascii="Times New Roman" w:hAnsi="Times New Roman" w:cs="Times New Roman"/>
          <w:sz w:val="28"/>
          <w:szCs w:val="28"/>
        </w:rPr>
        <w:t>тріч руху транспортних засобів;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переходити проїжджу частину можна тільки по пішохідних переходах, зокрема підземних і наземних, а за їх відсутності — на перехрестях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по лініях тротуарів або узбіч;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у місцях, де рух регулюється, потрібно зважати тільки на сигнал</w:t>
      </w:r>
      <w:r w:rsidR="001A7FD8" w:rsidRPr="00D44B8A">
        <w:rPr>
          <w:rFonts w:ascii="Times New Roman" w:hAnsi="Times New Roman" w:cs="Times New Roman"/>
          <w:sz w:val="28"/>
          <w:szCs w:val="28"/>
        </w:rPr>
        <w:t>и регулювальника чи світлофора;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виходити на проїжджу частину з-за транспортних засобів, упевнившись, що не наближ</w:t>
      </w:r>
      <w:r w:rsidR="001A7FD8" w:rsidRPr="00D44B8A">
        <w:rPr>
          <w:rFonts w:ascii="Times New Roman" w:hAnsi="Times New Roman" w:cs="Times New Roman"/>
          <w:sz w:val="28"/>
          <w:szCs w:val="28"/>
        </w:rPr>
        <w:t>аються інші транспортні засоби;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lastRenderedPageBreak/>
        <w:t>● чекати на транспортний засіб потрібно тільки на посадкових майданчиках (зупинках), тротуарах, узбіччях, не створююч</w:t>
      </w:r>
      <w:r w:rsidR="001A7FD8" w:rsidRPr="00D44B8A">
        <w:rPr>
          <w:rFonts w:ascii="Times New Roman" w:hAnsi="Times New Roman" w:cs="Times New Roman"/>
          <w:sz w:val="28"/>
          <w:szCs w:val="28"/>
        </w:rPr>
        <w:t>и перешкод для дорожнього руху;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на трамвайних зупинках, не обладнаних посадковими майданчиками, можна виходити на проїжджу частину лише з боку дверей </w:t>
      </w:r>
      <w:r w:rsidR="001A7FD8" w:rsidRPr="00D44B8A">
        <w:rPr>
          <w:rFonts w:ascii="Times New Roman" w:hAnsi="Times New Roman" w:cs="Times New Roman"/>
          <w:sz w:val="28"/>
          <w:szCs w:val="28"/>
        </w:rPr>
        <w:t>і тільки після зупинки трамвая;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у разі наближення транспортного засобу з увімкненим проблисковим маячком червоного або синього кольору, або спеціальним звуковим сигналом необхідно утриматися від переходу проїжджої ч</w:t>
      </w:r>
      <w:r w:rsidR="001A7FD8" w:rsidRPr="00D44B8A">
        <w:rPr>
          <w:rFonts w:ascii="Times New Roman" w:hAnsi="Times New Roman" w:cs="Times New Roman"/>
          <w:sz w:val="28"/>
          <w:szCs w:val="28"/>
        </w:rPr>
        <w:t>астими або негайно залишити її;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категорично заборонено вибігати на проїжджу частину, влаштовувати на ній або поблизу неї ігри, переходити проїжджу частину поза пішохідним перех</w:t>
      </w:r>
      <w:r w:rsidR="001A7FD8" w:rsidRPr="00D44B8A">
        <w:rPr>
          <w:rFonts w:ascii="Times New Roman" w:hAnsi="Times New Roman" w:cs="Times New Roman"/>
          <w:sz w:val="28"/>
          <w:szCs w:val="28"/>
        </w:rPr>
        <w:t>одом або встановленими місцями;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для запобігання ДТП за участю дітей категорично заборонено кататися </w:t>
      </w:r>
      <w:r w:rsidR="001A7FD8" w:rsidRPr="00D44B8A">
        <w:rPr>
          <w:rFonts w:ascii="Times New Roman" w:hAnsi="Times New Roman" w:cs="Times New Roman"/>
          <w:sz w:val="28"/>
          <w:szCs w:val="28"/>
        </w:rPr>
        <w:t>на велосипедах, мопедах, роликах</w:t>
      </w:r>
      <w:r w:rsidRPr="00D44B8A">
        <w:rPr>
          <w:rFonts w:ascii="Times New Roman" w:hAnsi="Times New Roman" w:cs="Times New Roman"/>
          <w:sz w:val="28"/>
          <w:szCs w:val="28"/>
        </w:rPr>
        <w:t xml:space="preserve"> на проїжджій дорозі, катання на цих предметах діти повинні у спеціально відведених для цього місцях і під наглядом доросл</w:t>
      </w:r>
      <w:r w:rsidR="001A7FD8" w:rsidRPr="00D44B8A">
        <w:rPr>
          <w:rFonts w:ascii="Times New Roman" w:hAnsi="Times New Roman" w:cs="Times New Roman"/>
          <w:sz w:val="28"/>
          <w:szCs w:val="28"/>
        </w:rPr>
        <w:t>их, батьків;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у жодному разі не можна чіплятися за задній бампер машин для того, щоб покататися по проїжджій частині дороги — ці дії визначені вищою категорією небезпеки, що може призвести </w:t>
      </w:r>
      <w:r w:rsidR="001A7FD8" w:rsidRPr="00D44B8A">
        <w:rPr>
          <w:rFonts w:ascii="Times New Roman" w:hAnsi="Times New Roman" w:cs="Times New Roman"/>
          <w:sz w:val="28"/>
          <w:szCs w:val="28"/>
        </w:rPr>
        <w:t>до ДТП, травмування й загибелі;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учні повинні виконувати зазначені правила, а також інші Правила дорожнього руху України, знання про які вони отримали на уроках основ здоров'я, вихов</w:t>
      </w:r>
      <w:r w:rsidR="001A7FD8" w:rsidRPr="00D44B8A">
        <w:rPr>
          <w:rFonts w:ascii="Times New Roman" w:hAnsi="Times New Roman" w:cs="Times New Roman"/>
          <w:sz w:val="28"/>
          <w:szCs w:val="28"/>
        </w:rPr>
        <w:t>них годинах, предметних уроках;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перебувати поблизу залізничних колій дітям без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супроводу дорослих заборонено;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учні, користуючись транспортним засобом, повинні сидіти або стояти тільки в призначених для цього місцях, тримаючись,за п</w:t>
      </w:r>
      <w:r w:rsidR="001A7FD8" w:rsidRPr="00D44B8A">
        <w:rPr>
          <w:rFonts w:ascii="Times New Roman" w:hAnsi="Times New Roman" w:cs="Times New Roman"/>
          <w:sz w:val="28"/>
          <w:szCs w:val="28"/>
        </w:rPr>
        <w:t>оручень або інше пристосування.</w:t>
      </w:r>
    </w:p>
    <w:p w:rsidR="005A3552" w:rsidRPr="00D44B8A" w:rsidRDefault="00CD7F84" w:rsidP="005A3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A3552" w:rsidRPr="00D44B8A">
        <w:rPr>
          <w:rFonts w:ascii="Times New Roman" w:hAnsi="Times New Roman" w:cs="Times New Roman"/>
          <w:b/>
          <w:sz w:val="28"/>
          <w:szCs w:val="28"/>
        </w:rPr>
        <w:t>2.</w:t>
      </w:r>
      <w:r w:rsidR="005A3552" w:rsidRPr="00D44B8A">
        <w:rPr>
          <w:rFonts w:ascii="Times New Roman" w:hAnsi="Times New Roman" w:cs="Times New Roman"/>
          <w:sz w:val="28"/>
          <w:szCs w:val="28"/>
        </w:rPr>
        <w:t xml:space="preserve"> </w:t>
      </w:r>
      <w:r w:rsidR="000C1292">
        <w:rPr>
          <w:rFonts w:ascii="Times New Roman" w:hAnsi="Times New Roman" w:cs="Times New Roman"/>
          <w:sz w:val="28"/>
          <w:szCs w:val="28"/>
        </w:rPr>
        <w:t>П</w:t>
      </w:r>
      <w:r w:rsidR="005A3552" w:rsidRPr="00D44B8A">
        <w:rPr>
          <w:rFonts w:ascii="Times New Roman" w:hAnsi="Times New Roman" w:cs="Times New Roman"/>
          <w:sz w:val="28"/>
          <w:szCs w:val="28"/>
        </w:rPr>
        <w:t xml:space="preserve">еребуваючи вдома, на вулиці, в спеціалізованих установах, приміщеннях, транспорті, учні повинні чітко виконувати правила </w:t>
      </w:r>
      <w:r w:rsidR="005A3552" w:rsidRPr="00D44B8A">
        <w:rPr>
          <w:rFonts w:ascii="Times New Roman" w:hAnsi="Times New Roman" w:cs="Times New Roman"/>
          <w:b/>
          <w:sz w:val="28"/>
          <w:szCs w:val="28"/>
        </w:rPr>
        <w:t>пожежної бе</w:t>
      </w:r>
      <w:r w:rsidR="001A7FD8" w:rsidRPr="00D44B8A">
        <w:rPr>
          <w:rFonts w:ascii="Times New Roman" w:hAnsi="Times New Roman" w:cs="Times New Roman"/>
          <w:b/>
          <w:sz w:val="28"/>
          <w:szCs w:val="28"/>
        </w:rPr>
        <w:t>зпеки: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брати із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</w:t>
      </w:r>
      <w:r w:rsidR="00D44B8A">
        <w:rPr>
          <w:rFonts w:ascii="Times New Roman" w:hAnsi="Times New Roman" w:cs="Times New Roman"/>
          <w:sz w:val="28"/>
          <w:szCs w:val="28"/>
        </w:rPr>
        <w:t xml:space="preserve"> та легкозаймисту </w:t>
      </w:r>
      <w:r w:rsidR="001A7FD8" w:rsidRPr="00D44B8A">
        <w:rPr>
          <w:rFonts w:ascii="Times New Roman" w:hAnsi="Times New Roman" w:cs="Times New Roman"/>
          <w:sz w:val="28"/>
          <w:szCs w:val="28"/>
        </w:rPr>
        <w:t>рідину та ін.);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lastRenderedPageBreak/>
        <w:t>● користуватися газовою плитою вдома тільки зі спеціалізованим електричним приладом для вм</w:t>
      </w:r>
      <w:r w:rsidR="001A7FD8" w:rsidRPr="00D44B8A">
        <w:rPr>
          <w:rFonts w:ascii="Times New Roman" w:hAnsi="Times New Roman" w:cs="Times New Roman"/>
          <w:sz w:val="28"/>
          <w:szCs w:val="28"/>
        </w:rPr>
        <w:t>икання і під наглядом дорослих;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</w:t>
      </w:r>
      <w:r w:rsidR="00D44B8A">
        <w:rPr>
          <w:rFonts w:ascii="Times New Roman" w:hAnsi="Times New Roman" w:cs="Times New Roman"/>
          <w:sz w:val="28"/>
          <w:szCs w:val="28"/>
        </w:rPr>
        <w:t xml:space="preserve"> (пінопласту, поролону, </w:t>
      </w:r>
      <w:proofErr w:type="spellStart"/>
      <w:r w:rsidR="00D44B8A">
        <w:rPr>
          <w:rFonts w:ascii="Times New Roman" w:hAnsi="Times New Roman" w:cs="Times New Roman"/>
          <w:sz w:val="28"/>
          <w:szCs w:val="28"/>
        </w:rPr>
        <w:t>полівіні</w:t>
      </w:r>
      <w:r w:rsidRPr="00D44B8A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D44B8A">
        <w:rPr>
          <w:rFonts w:ascii="Times New Roman" w:hAnsi="Times New Roman" w:cs="Times New Roman"/>
          <w:sz w:val="28"/>
          <w:szCs w:val="28"/>
        </w:rPr>
        <w:t xml:space="preserve"> та ін.); застосовувати відкритий вогонь (факели, свічки, феєрверки, бенгальські вогні та ін.), використовувати хлопавки,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і інші конструкції, виконані з пластмас та легкозаймистих матеріалів, а також захаращувати предме</w:t>
      </w:r>
      <w:r w:rsidR="001A7FD8" w:rsidRPr="00D44B8A">
        <w:rPr>
          <w:rFonts w:ascii="Times New Roman" w:hAnsi="Times New Roman" w:cs="Times New Roman"/>
          <w:sz w:val="28"/>
          <w:szCs w:val="28"/>
        </w:rPr>
        <w:t>тами проходи і аварійні виходи;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у жодному разі не брати на вулиці чи в іншому місці незнайому чи чужу побутову техніку, не вмикати її у розетку вдома чи в інших установах — це може призвести до в</w:t>
      </w:r>
      <w:r w:rsidR="001A7FD8" w:rsidRPr="00D44B8A">
        <w:rPr>
          <w:rFonts w:ascii="Times New Roman" w:hAnsi="Times New Roman" w:cs="Times New Roman"/>
          <w:sz w:val="28"/>
          <w:szCs w:val="28"/>
        </w:rPr>
        <w:t>ибуху та надзвичайної ситуації;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можна наближатися до електроприладів, музичної апаратури, що живляться струмом. Користуватися електроприладами тільки в присутності батьків, сухими руками. У разі виявлення обірваних проводів, неізольованої проводки, іскріння проводки, сл</w:t>
      </w:r>
      <w:r w:rsidR="001A7FD8" w:rsidRPr="00D44B8A">
        <w:rPr>
          <w:rFonts w:ascii="Times New Roman" w:hAnsi="Times New Roman" w:cs="Times New Roman"/>
          <w:sz w:val="28"/>
          <w:szCs w:val="28"/>
        </w:rPr>
        <w:t>ід негайно повідомити дорослих;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скупчуватися біля проходів у громадських установах, входах та ви</w:t>
      </w:r>
      <w:r w:rsidR="001A7FD8" w:rsidRPr="00D44B8A">
        <w:rPr>
          <w:rFonts w:ascii="Times New Roman" w:hAnsi="Times New Roman" w:cs="Times New Roman"/>
          <w:sz w:val="28"/>
          <w:szCs w:val="28"/>
        </w:rPr>
        <w:t>ходах, у приміщеннях вестибюлю;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у разі пожежної небезпеки: наявності вогню, іскріння, диму — негайно вийти на повітря (за двері, балкон) та кликати на допомогу. Викликати службу пожежної охорони за номером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</w:t>
      </w:r>
      <w:r w:rsidRPr="00D44B8A">
        <w:rPr>
          <w:rFonts w:ascii="Times New Roman" w:hAnsi="Times New Roman" w:cs="Times New Roman"/>
          <w:sz w:val="28"/>
          <w:szCs w:val="28"/>
        </w:rPr>
        <w:t xml:space="preserve"> 101, назвавши своє ім'я, прізвище, коротко описавши ситуацію: наявність вогню, диму, кількість людей у п</w:t>
      </w:r>
      <w:r w:rsidR="001A7FD8" w:rsidRPr="00D44B8A">
        <w:rPr>
          <w:rFonts w:ascii="Times New Roman" w:hAnsi="Times New Roman" w:cs="Times New Roman"/>
          <w:sz w:val="28"/>
          <w:szCs w:val="28"/>
        </w:rPr>
        <w:t>риміщенні, свій номер телефону;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при появі запаху газу в приміщенні у жодному разі не вмикати електроприладів, не користуватися стаціонарним чи мобільним телефоном, відчинити вікна, двері, перевірити приміщення, вимкнути газову плиту, якщо вона була ввімкне</w:t>
      </w:r>
      <w:r w:rsidR="001A7FD8" w:rsidRPr="00D44B8A">
        <w:rPr>
          <w:rFonts w:ascii="Times New Roman" w:hAnsi="Times New Roman" w:cs="Times New Roman"/>
          <w:sz w:val="28"/>
          <w:szCs w:val="28"/>
        </w:rPr>
        <w:t>на, й вийти з приміщення; покли</w:t>
      </w:r>
      <w:r w:rsidRPr="00D44B8A">
        <w:rPr>
          <w:rFonts w:ascii="Times New Roman" w:hAnsi="Times New Roman" w:cs="Times New Roman"/>
          <w:sz w:val="28"/>
          <w:szCs w:val="28"/>
        </w:rPr>
        <w:t>кати на допомогу дорослих, негайно повідомити в газову службу за номером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</w:t>
      </w:r>
      <w:r w:rsidRPr="00D44B8A">
        <w:rPr>
          <w:rFonts w:ascii="Times New Roman" w:hAnsi="Times New Roman" w:cs="Times New Roman"/>
          <w:sz w:val="28"/>
          <w:szCs w:val="28"/>
        </w:rPr>
        <w:t xml:space="preserve"> 104 чи 101 пожежну охорону; назвавши своє ім'я, прізвище, коротко описавши ситуацію й залишивши свій номер телефону.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Pr="00D44B8A">
        <w:rPr>
          <w:rFonts w:ascii="Times New Roman" w:hAnsi="Times New Roman" w:cs="Times New Roman"/>
          <w:sz w:val="28"/>
          <w:szCs w:val="28"/>
        </w:rPr>
        <w:t xml:space="preserve">. </w:t>
      </w:r>
      <w:r w:rsidR="000C1292">
        <w:rPr>
          <w:rFonts w:ascii="Times New Roman" w:hAnsi="Times New Roman" w:cs="Times New Roman"/>
          <w:sz w:val="28"/>
          <w:szCs w:val="28"/>
        </w:rPr>
        <w:t>П</w:t>
      </w:r>
      <w:r w:rsidRPr="00D44B8A">
        <w:rPr>
          <w:rFonts w:ascii="Times New Roman" w:hAnsi="Times New Roman" w:cs="Times New Roman"/>
          <w:sz w:val="28"/>
          <w:szCs w:val="28"/>
        </w:rPr>
        <w:t xml:space="preserve">еребуваючи вдома, на вулиці, в громадських місцях, приміщеннях, транспорті тощо, учні повинні чітко виконувати </w:t>
      </w:r>
      <w:r w:rsidRPr="00D44B8A">
        <w:rPr>
          <w:rFonts w:ascii="Times New Roman" w:hAnsi="Times New Roman" w:cs="Times New Roman"/>
          <w:b/>
          <w:sz w:val="28"/>
          <w:szCs w:val="28"/>
        </w:rPr>
        <w:t>правила з попередження нещасних випадків, травмування, отруєння та ін</w:t>
      </w:r>
      <w:r w:rsidR="001A7FD8" w:rsidRPr="00D44B8A">
        <w:rPr>
          <w:rFonts w:ascii="Times New Roman" w:hAnsi="Times New Roman" w:cs="Times New Roman"/>
          <w:sz w:val="28"/>
          <w:szCs w:val="28"/>
        </w:rPr>
        <w:t>.:</w:t>
      </w:r>
    </w:p>
    <w:p w:rsidR="001A7FD8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заборонено перебувати біля водойм без супроводу дорослих для запобігання утоплення дітей. 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категорично заборонено наближатися й перебувати біля будівельних майданчиків, кар'єрів, закинутих напівзруйнованих будівель для запобігання обрушень будівельних матеріалів й попере</w:t>
      </w:r>
      <w:r w:rsidR="001A7FD8" w:rsidRPr="00D44B8A">
        <w:rPr>
          <w:rFonts w:ascii="Times New Roman" w:hAnsi="Times New Roman" w:cs="Times New Roman"/>
          <w:sz w:val="28"/>
          <w:szCs w:val="28"/>
        </w:rPr>
        <w:t>дження травм та загибелі дітей;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категорично заборонено вживати алкоголь, наркотичні засоби</w:t>
      </w:r>
      <w:r w:rsidR="001A7FD8" w:rsidRPr="00D44B8A">
        <w:rPr>
          <w:rFonts w:ascii="Times New Roman" w:hAnsi="Times New Roman" w:cs="Times New Roman"/>
          <w:sz w:val="28"/>
          <w:szCs w:val="28"/>
        </w:rPr>
        <w:t>, тютюнові вироби, стимулятори;</w:t>
      </w:r>
    </w:p>
    <w:p w:rsidR="001A7FD8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категорично заборонено брати до рук, нюхати, їсти незнайомі дикі рослини чи паростки квітів, кущів, дерев, що може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призвести до отруєння;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пересуватися слід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</w:t>
      </w:r>
      <w:r w:rsidR="001A7FD8" w:rsidRPr="00D44B8A">
        <w:rPr>
          <w:rFonts w:ascii="Times New Roman" w:hAnsi="Times New Roman" w:cs="Times New Roman"/>
          <w:sz w:val="28"/>
          <w:szCs w:val="28"/>
        </w:rPr>
        <w:t>и відкритий каналізаційний люк;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на вулиці не варто підходити до обірваних, обвислих проводів або проводів, що стирчать, а особливо, якщо від них іде гудіння — ці проводи можуть бути ще підживлені електрострумом;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слід наближатися до щитових, залазити на стовпи з високовольтними проводами — можна отримати удар електрострумом від високово</w:t>
      </w:r>
      <w:r w:rsidR="001A7FD8" w:rsidRPr="00D44B8A">
        <w:rPr>
          <w:rFonts w:ascii="Times New Roman" w:hAnsi="Times New Roman" w:cs="Times New Roman"/>
          <w:sz w:val="28"/>
          <w:szCs w:val="28"/>
        </w:rPr>
        <w:t>льтних живлень на відстані 5 м;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потрібно 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падіння чи іншого травмування;</w:t>
      </w:r>
    </w:p>
    <w:p w:rsidR="005A3552" w:rsidRPr="00D44B8A" w:rsidRDefault="001A7FD8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</w:t>
      </w:r>
      <w:r w:rsidR="005A3552" w:rsidRPr="00D44B8A">
        <w:rPr>
          <w:rFonts w:ascii="Times New Roman" w:hAnsi="Times New Roman" w:cs="Times New Roman"/>
          <w:sz w:val="28"/>
          <w:szCs w:val="28"/>
        </w:rPr>
        <w:t xml:space="preserve">не можна виходити на дах багатоповерхівки для попередження падіння дітей </w:t>
      </w:r>
      <w:r w:rsidRPr="00D44B8A">
        <w:rPr>
          <w:rFonts w:ascii="Times New Roman" w:hAnsi="Times New Roman" w:cs="Times New Roman"/>
          <w:sz w:val="28"/>
          <w:szCs w:val="28"/>
        </w:rPr>
        <w:t>з висоти;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наближатися до відчинених вікон, не нахилятися на перила, парапети сходинок для запобіг</w:t>
      </w:r>
      <w:r w:rsidR="001A7FD8" w:rsidRPr="00D44B8A">
        <w:rPr>
          <w:rFonts w:ascii="Times New Roman" w:hAnsi="Times New Roman" w:cs="Times New Roman"/>
          <w:sz w:val="28"/>
          <w:szCs w:val="28"/>
        </w:rPr>
        <w:t>ання падіння дітей із висоти;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спускатися у підвали будинків чи інші підземні ходи, катакомби, бомбосховища —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там може бути отруйний газ;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lastRenderedPageBreak/>
        <w:t>● не вступати в контакт із незнайомими тваринами для запобігання отримання ук</w:t>
      </w:r>
      <w:r w:rsidR="001A7FD8" w:rsidRPr="00D44B8A">
        <w:rPr>
          <w:rFonts w:ascii="Times New Roman" w:hAnsi="Times New Roman" w:cs="Times New Roman"/>
          <w:sz w:val="28"/>
          <w:szCs w:val="28"/>
        </w:rPr>
        <w:t>усів від хворих на сказ тварин;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застосовувати всі знання й правила, отримані на уроках основ здоров'я, вихов</w:t>
      </w:r>
      <w:r w:rsidR="001A7FD8" w:rsidRPr="00D44B8A">
        <w:rPr>
          <w:rFonts w:ascii="Times New Roman" w:hAnsi="Times New Roman" w:cs="Times New Roman"/>
          <w:sz w:val="28"/>
          <w:szCs w:val="28"/>
        </w:rPr>
        <w:t>них годинах, навчальних уроках.</w:t>
      </w:r>
    </w:p>
    <w:p w:rsidR="005A3552" w:rsidRPr="00D44B8A" w:rsidRDefault="00CD7F84" w:rsidP="005A3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3552" w:rsidRPr="00D44B8A">
        <w:rPr>
          <w:rFonts w:ascii="Times New Roman" w:hAnsi="Times New Roman" w:cs="Times New Roman"/>
          <w:b/>
          <w:sz w:val="28"/>
          <w:szCs w:val="28"/>
        </w:rPr>
        <w:t>2.4.</w:t>
      </w:r>
      <w:r w:rsidR="005A3552" w:rsidRPr="00D44B8A">
        <w:rPr>
          <w:rFonts w:ascii="Times New Roman" w:hAnsi="Times New Roman" w:cs="Times New Roman"/>
          <w:sz w:val="28"/>
          <w:szCs w:val="28"/>
        </w:rPr>
        <w:t xml:space="preserve"> </w:t>
      </w:r>
      <w:r w:rsidR="001A7FD8" w:rsidRPr="00D44B8A">
        <w:rPr>
          <w:rFonts w:ascii="Times New Roman" w:hAnsi="Times New Roman" w:cs="Times New Roman"/>
          <w:sz w:val="28"/>
          <w:szCs w:val="28"/>
        </w:rPr>
        <w:t>У</w:t>
      </w:r>
      <w:r w:rsidR="005A3552" w:rsidRPr="00D44B8A">
        <w:rPr>
          <w:rFonts w:ascii="Times New Roman" w:hAnsi="Times New Roman" w:cs="Times New Roman"/>
          <w:sz w:val="28"/>
          <w:szCs w:val="28"/>
        </w:rPr>
        <w:t xml:space="preserve">чні повинні виконувати правила безпеки життєдіяльності під час самостійного перебування вдома, на вулиці, у громадських місцях, друзів, у замкнутому просторі приміщень із незнайомцями, а також виконувати </w:t>
      </w:r>
      <w:r w:rsidR="005A3552" w:rsidRPr="00D44B8A">
        <w:rPr>
          <w:rFonts w:ascii="Times New Roman" w:hAnsi="Times New Roman" w:cs="Times New Roman"/>
          <w:b/>
          <w:sz w:val="28"/>
          <w:szCs w:val="28"/>
        </w:rPr>
        <w:t>правила попередження правопорушень та насильства над дітьми: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не розмовляти й не контактувати із незнайомцями, у жодному разі не передавати їм цінні речі, ключі від дому, навіть якщо вони назвалися представниками міліції. Слід одразу кликати на </w:t>
      </w:r>
      <w:r w:rsidR="001A7FD8" w:rsidRPr="00D44B8A">
        <w:rPr>
          <w:rFonts w:ascii="Times New Roman" w:hAnsi="Times New Roman" w:cs="Times New Roman"/>
          <w:sz w:val="28"/>
          <w:szCs w:val="28"/>
        </w:rPr>
        <w:t>допомогу й швидко йти до людей;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підходити до автомобілів із незнайомцями, навіть якщо вони запитують дорогу. Краще відповісти, щ</w:t>
      </w:r>
      <w:r w:rsidR="001A7FD8" w:rsidRPr="00D44B8A">
        <w:rPr>
          <w:rFonts w:ascii="Times New Roman" w:hAnsi="Times New Roman" w:cs="Times New Roman"/>
          <w:sz w:val="28"/>
          <w:szCs w:val="28"/>
        </w:rPr>
        <w:t>о не знаєте, і швидко йти геть;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перебувати без супроводу дорослих на вулиці дітям до 10-ти років можна до 20 год., до 14-ти років — до 21 год., до 18-ти років — до 22 год. У темну по</w:t>
      </w:r>
      <w:r w:rsidR="001A7FD8" w:rsidRPr="00D44B8A">
        <w:rPr>
          <w:rFonts w:ascii="Times New Roman" w:hAnsi="Times New Roman" w:cs="Times New Roman"/>
          <w:sz w:val="28"/>
          <w:szCs w:val="28"/>
        </w:rPr>
        <w:t>ру року — із настанням темряви;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діти мають право не відчиняти дверей дому навіть представникам правоохоронних органів. Якщо незнайомець запитує, коли повернуться батьки, слід повідомити, що незабаром — вони у сусідів. Тим часом зателефонувати батькам, а д</w:t>
      </w:r>
      <w:r w:rsidR="001A7FD8" w:rsidRPr="00D44B8A">
        <w:rPr>
          <w:rFonts w:ascii="Times New Roman" w:hAnsi="Times New Roman" w:cs="Times New Roman"/>
          <w:sz w:val="28"/>
          <w:szCs w:val="28"/>
        </w:rPr>
        <w:t>вері незнайомцям не відчиняйте;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слід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</w:t>
      </w:r>
      <w:r w:rsidR="001A7FD8" w:rsidRPr="00D44B8A">
        <w:rPr>
          <w:rFonts w:ascii="Times New Roman" w:hAnsi="Times New Roman" w:cs="Times New Roman"/>
          <w:sz w:val="28"/>
          <w:szCs w:val="28"/>
        </w:rPr>
        <w:t>ими слід поводитися толерантно;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заходити в під'їзд, ліфт із незнайомцями; слід одразу кликати на допомогу, якщо незнайомець провокує якісь дії щодо вас. Бути уважними, оглядатися й перевіряти, чи не слідкує за вами хтось під час проходу провулків, підземних переходів, між будинками, у тунелях. Якщо за вами хтось іде, зупинитися й відійти осторонь, щоб потенційний переслідувач про</w:t>
      </w:r>
      <w:r w:rsidR="001A7FD8" w:rsidRPr="00D44B8A">
        <w:rPr>
          <w:rFonts w:ascii="Times New Roman" w:hAnsi="Times New Roman" w:cs="Times New Roman"/>
          <w:sz w:val="28"/>
          <w:szCs w:val="28"/>
        </w:rPr>
        <w:t>йшов повз вас;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не вчиняти дії;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відповідальності. Позбавлення волі неповнолітньому може </w:t>
      </w:r>
      <w:r w:rsidRPr="00D44B8A">
        <w:rPr>
          <w:rFonts w:ascii="Times New Roman" w:hAnsi="Times New Roman" w:cs="Times New Roman"/>
          <w:sz w:val="28"/>
          <w:szCs w:val="28"/>
        </w:rPr>
        <w:lastRenderedPageBreak/>
        <w:t>бути строком не більше ніж на 10 років.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батьки неповнолітніх, які не займаються вихованням своїх дітей, підлягають адміністративному штрафу в розмірах, передбачених відповідною с</w:t>
      </w:r>
      <w:r w:rsidR="001A7FD8" w:rsidRPr="00D44B8A">
        <w:rPr>
          <w:rFonts w:ascii="Times New Roman" w:hAnsi="Times New Roman" w:cs="Times New Roman"/>
          <w:sz w:val="28"/>
          <w:szCs w:val="28"/>
        </w:rPr>
        <w:t>таттею Карного кодексу України;</w:t>
      </w:r>
    </w:p>
    <w:p w:rsidR="00CD7F84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всеукраїнські гарячі лінії підтримки дітей та молоді України: Всеукраїнська лінія «Телефон довіри» 800-500-21-80, національна гаряча лінія з питань попередження насильства над дітьми та захисту прав дітей - 500-500-33-50 (у межа</w:t>
      </w:r>
      <w:r w:rsidR="001A7FD8" w:rsidRPr="00D44B8A">
        <w:rPr>
          <w:rFonts w:ascii="Times New Roman" w:hAnsi="Times New Roman" w:cs="Times New Roman"/>
          <w:sz w:val="28"/>
          <w:szCs w:val="28"/>
        </w:rPr>
        <w:t>х України дзвінки безкоштовні).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CD7F84">
        <w:rPr>
          <w:rFonts w:ascii="Times New Roman" w:hAnsi="Times New Roman" w:cs="Times New Roman"/>
          <w:b/>
          <w:sz w:val="28"/>
          <w:szCs w:val="28"/>
        </w:rPr>
        <w:t>2.5</w:t>
      </w:r>
      <w:r w:rsidRPr="00D44B8A">
        <w:rPr>
          <w:rFonts w:ascii="Times New Roman" w:hAnsi="Times New Roman" w:cs="Times New Roman"/>
          <w:sz w:val="28"/>
          <w:szCs w:val="28"/>
        </w:rPr>
        <w:t xml:space="preserve">. </w:t>
      </w:r>
      <w:r w:rsidR="001A7FD8" w:rsidRPr="00D44B8A">
        <w:rPr>
          <w:rFonts w:ascii="Times New Roman" w:hAnsi="Times New Roman" w:cs="Times New Roman"/>
          <w:sz w:val="28"/>
          <w:szCs w:val="28"/>
        </w:rPr>
        <w:t>У</w:t>
      </w:r>
      <w:r w:rsidRPr="00D44B8A">
        <w:rPr>
          <w:rFonts w:ascii="Times New Roman" w:hAnsi="Times New Roman" w:cs="Times New Roman"/>
          <w:sz w:val="28"/>
          <w:szCs w:val="28"/>
        </w:rPr>
        <w:t>чні повинні виконувати правила із запобігання захворювань на грип, інфекційні та кишкові з</w:t>
      </w:r>
      <w:r w:rsidR="001A7FD8" w:rsidRPr="00D44B8A">
        <w:rPr>
          <w:rFonts w:ascii="Times New Roman" w:hAnsi="Times New Roman" w:cs="Times New Roman"/>
          <w:sz w:val="28"/>
          <w:szCs w:val="28"/>
        </w:rPr>
        <w:t>ахворювання, педикульоз та ін.: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при нездужанні не виходити з дому, щоб не заражати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інших людей, викликати лікаря;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хворому призначит</w:t>
      </w:r>
      <w:r w:rsidR="001A7FD8" w:rsidRPr="00D44B8A">
        <w:rPr>
          <w:rFonts w:ascii="Times New Roman" w:hAnsi="Times New Roman" w:cs="Times New Roman"/>
          <w:sz w:val="28"/>
          <w:szCs w:val="28"/>
        </w:rPr>
        <w:t>и окреме ліжко, посуд, білизну;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пр</w:t>
      </w:r>
      <w:r w:rsidR="001A7FD8" w:rsidRPr="00D44B8A">
        <w:rPr>
          <w:rFonts w:ascii="Times New Roman" w:hAnsi="Times New Roman" w:cs="Times New Roman"/>
          <w:sz w:val="28"/>
          <w:szCs w:val="28"/>
        </w:rPr>
        <w:t>иміщення постійно провітрювати;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у разі контакту із</w:t>
      </w:r>
      <w:r w:rsidR="001A7FD8" w:rsidRPr="00D44B8A">
        <w:rPr>
          <w:rFonts w:ascii="Times New Roman" w:hAnsi="Times New Roman" w:cs="Times New Roman"/>
          <w:sz w:val="28"/>
          <w:szCs w:val="28"/>
        </w:rPr>
        <w:t xml:space="preserve"> хворим надягати марлеву маску;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хворому слід до</w:t>
      </w:r>
      <w:r w:rsidR="001A7FD8" w:rsidRPr="00D44B8A">
        <w:rPr>
          <w:rFonts w:ascii="Times New Roman" w:hAnsi="Times New Roman" w:cs="Times New Roman"/>
          <w:sz w:val="28"/>
          <w:szCs w:val="28"/>
        </w:rPr>
        <w:t>тримуватися постільного режиму;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вживати заходів профілактики: їсти мед, малину, цибулю, часник; чітко </w:t>
      </w:r>
      <w:r w:rsidR="001A7FD8" w:rsidRPr="00D44B8A">
        <w:rPr>
          <w:rFonts w:ascii="Times New Roman" w:hAnsi="Times New Roman" w:cs="Times New Roman"/>
          <w:sz w:val="28"/>
          <w:szCs w:val="28"/>
        </w:rPr>
        <w:t>виконувати рекомендації лікаря;</w:t>
      </w:r>
    </w:p>
    <w:p w:rsidR="005A3552" w:rsidRPr="00D44B8A" w:rsidRDefault="001A7FD8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перед їжею мити руки з милом;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їсти брудних овочі</w:t>
      </w:r>
      <w:r w:rsidR="001A7FD8" w:rsidRPr="00D44B8A">
        <w:rPr>
          <w:rFonts w:ascii="Times New Roman" w:hAnsi="Times New Roman" w:cs="Times New Roman"/>
          <w:sz w:val="28"/>
          <w:szCs w:val="28"/>
        </w:rPr>
        <w:t>в та фруктів, ретельно їх мити;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для запобігання захворювань на педикульоз регулярно мити голову; довге волосся у дівчат має бути зібране;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</w:t>
      </w:r>
      <w:r w:rsidR="00036C7E" w:rsidRPr="00D44B8A">
        <w:rPr>
          <w:rFonts w:ascii="Times New Roman" w:hAnsi="Times New Roman" w:cs="Times New Roman"/>
          <w:sz w:val="28"/>
          <w:szCs w:val="28"/>
        </w:rPr>
        <w:t xml:space="preserve"> не передавати іншим свій одяг;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● не вживати самостійно медичних медикаментів чи препара</w:t>
      </w:r>
      <w:r w:rsidR="00036C7E" w:rsidRPr="00D44B8A">
        <w:rPr>
          <w:rFonts w:ascii="Times New Roman" w:hAnsi="Times New Roman" w:cs="Times New Roman"/>
          <w:sz w:val="28"/>
          <w:szCs w:val="28"/>
        </w:rPr>
        <w:t>тів, не рекомендованих лікарем;</w:t>
      </w:r>
    </w:p>
    <w:p w:rsidR="00036C7E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● якщо ви погано почуваєтеся, а дорослих поряд немає, слід викликати швидку медичну допомогу за номером 103, описавши свій стан, назвавши </w:t>
      </w:r>
      <w:r w:rsidRPr="00D44B8A">
        <w:rPr>
          <w:rFonts w:ascii="Times New Roman" w:hAnsi="Times New Roman" w:cs="Times New Roman"/>
          <w:sz w:val="28"/>
          <w:szCs w:val="28"/>
        </w:rPr>
        <w:lastRenderedPageBreak/>
        <w:t xml:space="preserve">номер свого телефону, домашню адресу, прізвище, ім'я, </w:t>
      </w:r>
      <w:r w:rsidR="00036C7E" w:rsidRPr="00D44B8A">
        <w:rPr>
          <w:rFonts w:ascii="Times New Roman" w:hAnsi="Times New Roman" w:cs="Times New Roman"/>
          <w:sz w:val="28"/>
          <w:szCs w:val="28"/>
        </w:rPr>
        <w:t>а також зателефонувати батькам.</w:t>
      </w:r>
    </w:p>
    <w:p w:rsidR="005A3552" w:rsidRPr="00D44B8A" w:rsidRDefault="00036C7E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 xml:space="preserve">   </w:t>
      </w:r>
      <w:r w:rsidR="005A3552" w:rsidRPr="00D44B8A">
        <w:rPr>
          <w:rFonts w:ascii="Times New Roman" w:hAnsi="Times New Roman" w:cs="Times New Roman"/>
          <w:b/>
          <w:sz w:val="28"/>
          <w:szCs w:val="28"/>
        </w:rPr>
        <w:t>3.</w:t>
      </w:r>
      <w:r w:rsidR="005A3552" w:rsidRPr="00D44B8A">
        <w:rPr>
          <w:rFonts w:ascii="Times New Roman" w:hAnsi="Times New Roman" w:cs="Times New Roman"/>
          <w:sz w:val="28"/>
          <w:szCs w:val="28"/>
        </w:rPr>
        <w:t xml:space="preserve"> </w:t>
      </w:r>
      <w:r w:rsidRPr="00D44B8A">
        <w:rPr>
          <w:rFonts w:ascii="Times New Roman" w:hAnsi="Times New Roman" w:cs="Times New Roman"/>
          <w:sz w:val="28"/>
          <w:szCs w:val="28"/>
        </w:rPr>
        <w:t xml:space="preserve">Вимоги безпеки життєдіяльності учнів у разі виникнення </w:t>
      </w:r>
      <w:r w:rsidRPr="00D44B8A">
        <w:rPr>
          <w:rFonts w:ascii="Times New Roman" w:hAnsi="Times New Roman" w:cs="Times New Roman"/>
          <w:b/>
          <w:sz w:val="28"/>
          <w:szCs w:val="28"/>
        </w:rPr>
        <w:t>надзвичайної або аварійної ситуації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3.1. Не панікувати, не кричати, не метушитися, чітко й спокійно виконувати вказівки д</w:t>
      </w:r>
      <w:r w:rsidR="00036C7E" w:rsidRPr="00D44B8A">
        <w:rPr>
          <w:rFonts w:ascii="Times New Roman" w:hAnsi="Times New Roman" w:cs="Times New Roman"/>
          <w:sz w:val="28"/>
          <w:szCs w:val="28"/>
        </w:rPr>
        <w:t>орослих, які перебувають поряд.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3.2. Зателефонувати батькам, коротко описати ситуацію, повідоми</w:t>
      </w:r>
      <w:r w:rsidR="00036C7E" w:rsidRPr="00D44B8A">
        <w:rPr>
          <w:rFonts w:ascii="Times New Roman" w:hAnsi="Times New Roman" w:cs="Times New Roman"/>
          <w:sz w:val="28"/>
          <w:szCs w:val="28"/>
        </w:rPr>
        <w:t>ти про місце свого перебування.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3.3. Якщо ситуація вийшла з-під контролю дорослих, слід зателефонувати в служби ек</w:t>
      </w:r>
      <w:r w:rsidR="00036C7E" w:rsidRPr="00D44B8A">
        <w:rPr>
          <w:rFonts w:ascii="Times New Roman" w:hAnsi="Times New Roman" w:cs="Times New Roman"/>
          <w:sz w:val="28"/>
          <w:szCs w:val="28"/>
        </w:rPr>
        <w:t>стреної допомоги за телефонами: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101 — пожежна охорона;</w:t>
      </w:r>
    </w:p>
    <w:p w:rsidR="00036C7E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102 — міліція;</w:t>
      </w:r>
      <w:r w:rsidR="00036C7E" w:rsidRPr="00D4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7E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103 — швидка медична допомога;</w:t>
      </w:r>
      <w:r w:rsidR="00036C7E" w:rsidRPr="00D4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52" w:rsidRPr="00D44B8A" w:rsidRDefault="00036C7E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104 — газова служба,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коротко описати ситуацію, назвати адресу, де відбулася надзвичайна ситуація, а також своє прізви</w:t>
      </w:r>
      <w:r w:rsidR="00036C7E" w:rsidRPr="00D44B8A">
        <w:rPr>
          <w:rFonts w:ascii="Times New Roman" w:hAnsi="Times New Roman" w:cs="Times New Roman"/>
          <w:sz w:val="28"/>
          <w:szCs w:val="28"/>
        </w:rPr>
        <w:t>ще, ім'я, номер свого телефону.</w:t>
      </w:r>
    </w:p>
    <w:p w:rsidR="005A3552" w:rsidRPr="00D44B8A" w:rsidRDefault="005A3552" w:rsidP="005A3552">
      <w:pPr>
        <w:rPr>
          <w:rFonts w:ascii="Times New Roman" w:hAnsi="Times New Roman" w:cs="Times New Roman"/>
          <w:sz w:val="28"/>
          <w:szCs w:val="28"/>
        </w:rPr>
      </w:pPr>
      <w:r w:rsidRPr="00D44B8A">
        <w:rPr>
          <w:rFonts w:ascii="Times New Roman" w:hAnsi="Times New Roman" w:cs="Times New Roman"/>
          <w:sz w:val="28"/>
          <w:szCs w:val="28"/>
        </w:rPr>
        <w:t>3.4. За можливості слід залишити територію аварійної небезпеки.</w:t>
      </w:r>
    </w:p>
    <w:p w:rsidR="00B11976" w:rsidRDefault="00B11976"/>
    <w:sectPr w:rsidR="00B11976" w:rsidSect="001A7F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5B9"/>
    <w:multiLevelType w:val="hybridMultilevel"/>
    <w:tmpl w:val="2E500936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5AA494F"/>
    <w:multiLevelType w:val="hybridMultilevel"/>
    <w:tmpl w:val="BFB87E8E"/>
    <w:lvl w:ilvl="0" w:tplc="5A8640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3D"/>
    <w:rsid w:val="00036C7E"/>
    <w:rsid w:val="000C1292"/>
    <w:rsid w:val="000C2BB1"/>
    <w:rsid w:val="001A7FD8"/>
    <w:rsid w:val="005A3552"/>
    <w:rsid w:val="005D7D3D"/>
    <w:rsid w:val="00872346"/>
    <w:rsid w:val="0089776C"/>
    <w:rsid w:val="00B11976"/>
    <w:rsid w:val="00BC785E"/>
    <w:rsid w:val="00CD7F84"/>
    <w:rsid w:val="00D0661D"/>
    <w:rsid w:val="00D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5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5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7954</Words>
  <Characters>4535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shool-1</dc:creator>
  <cp:lastModifiedBy>shool-1</cp:lastModifiedBy>
  <cp:revision>2</cp:revision>
  <cp:lastPrinted>2020-03-13T14:01:00Z</cp:lastPrinted>
  <dcterms:created xsi:type="dcterms:W3CDTF">2020-03-13T14:03:00Z</dcterms:created>
  <dcterms:modified xsi:type="dcterms:W3CDTF">2020-03-13T14:03:00Z</dcterms:modified>
</cp:coreProperties>
</file>