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A2" w:rsidRDefault="00864AF3" w:rsidP="009E2720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48E7">
        <w:rPr>
          <w:rFonts w:ascii="Times New Roman" w:hAnsi="Times New Roman" w:cs="Times New Roman"/>
          <w:b/>
          <w:sz w:val="28"/>
          <w:szCs w:val="28"/>
          <w:lang w:val="uk-UA"/>
        </w:rPr>
        <w:t>Задания</w:t>
      </w:r>
      <w:proofErr w:type="spellEnd"/>
      <w:r w:rsidRPr="00544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 w:rsidRPr="005448E7">
        <w:rPr>
          <w:rFonts w:ascii="Times New Roman" w:hAnsi="Times New Roman" w:cs="Times New Roman"/>
          <w:b/>
          <w:sz w:val="28"/>
          <w:szCs w:val="28"/>
          <w:lang w:val="uk-UA"/>
        </w:rPr>
        <w:t>дистанцион</w:t>
      </w:r>
      <w:r w:rsidR="00D266DB">
        <w:rPr>
          <w:rFonts w:ascii="Times New Roman" w:hAnsi="Times New Roman" w:cs="Times New Roman"/>
          <w:b/>
          <w:sz w:val="28"/>
          <w:szCs w:val="28"/>
          <w:lang w:val="uk-UA"/>
        </w:rPr>
        <w:t>ной</w:t>
      </w:r>
      <w:proofErr w:type="spellEnd"/>
      <w:r w:rsidR="00D26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266DB">
        <w:rPr>
          <w:rFonts w:ascii="Times New Roman" w:hAnsi="Times New Roman" w:cs="Times New Roman"/>
          <w:b/>
          <w:sz w:val="28"/>
          <w:szCs w:val="28"/>
          <w:lang w:val="uk-UA"/>
        </w:rPr>
        <w:t>формы</w:t>
      </w:r>
      <w:proofErr w:type="spellEnd"/>
      <w:r w:rsidR="00D26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266DB">
        <w:rPr>
          <w:rFonts w:ascii="Times New Roman" w:hAnsi="Times New Roman" w:cs="Times New Roman"/>
          <w:b/>
          <w:sz w:val="28"/>
          <w:szCs w:val="28"/>
          <w:lang w:val="uk-UA"/>
        </w:rPr>
        <w:t>обучения</w:t>
      </w:r>
      <w:proofErr w:type="spellEnd"/>
      <w:r w:rsidR="00D26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="00D266DB">
        <w:rPr>
          <w:rFonts w:ascii="Times New Roman" w:hAnsi="Times New Roman" w:cs="Times New Roman"/>
          <w:b/>
          <w:sz w:val="28"/>
          <w:szCs w:val="28"/>
          <w:lang w:val="uk-UA"/>
        </w:rPr>
        <w:t>период</w:t>
      </w:r>
      <w:proofErr w:type="spellEnd"/>
      <w:r w:rsidR="00D26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 04.05 по 08.05</w:t>
      </w:r>
      <w:r w:rsidR="007F60C9">
        <w:rPr>
          <w:rFonts w:ascii="Times New Roman" w:hAnsi="Times New Roman" w:cs="Times New Roman"/>
          <w:b/>
          <w:sz w:val="28"/>
          <w:szCs w:val="28"/>
          <w:lang w:val="uk-UA"/>
        </w:rPr>
        <w:t>.2020. 7-В</w:t>
      </w:r>
      <w:r w:rsidRPr="00544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448E7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</w:p>
    <w:p w:rsidR="00E65405" w:rsidRPr="00E65405" w:rsidRDefault="00E65405" w:rsidP="009E2720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Классный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59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Селезньова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О.М.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9"/>
        <w:gridCol w:w="1555"/>
        <w:gridCol w:w="1568"/>
        <w:gridCol w:w="10543"/>
      </w:tblGrid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9E2720" w:rsidRDefault="00864AF3" w:rsidP="009E2720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9E2720">
              <w:rPr>
                <w:b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9E2720" w:rsidRDefault="00864AF3" w:rsidP="00864AF3">
            <w:pPr>
              <w:rPr>
                <w:b/>
                <w:sz w:val="24"/>
                <w:szCs w:val="24"/>
                <w:lang w:val="uk-UA"/>
              </w:rPr>
            </w:pPr>
            <w:r w:rsidRPr="009E2720">
              <w:rPr>
                <w:b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9E2720" w:rsidRDefault="00864AF3" w:rsidP="00864AF3">
            <w:pPr>
              <w:rPr>
                <w:b/>
                <w:sz w:val="24"/>
                <w:szCs w:val="24"/>
                <w:lang w:val="uk-UA"/>
              </w:rPr>
            </w:pPr>
            <w:r w:rsidRPr="009E2720">
              <w:rPr>
                <w:b/>
                <w:sz w:val="24"/>
                <w:szCs w:val="24"/>
                <w:lang w:val="uk-UA"/>
              </w:rPr>
              <w:t xml:space="preserve">Платформа 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9E2720" w:rsidRDefault="00864AF3" w:rsidP="00864AF3">
            <w:pPr>
              <w:rPr>
                <w:b/>
                <w:sz w:val="24"/>
                <w:szCs w:val="24"/>
                <w:lang w:val="uk-UA"/>
              </w:rPr>
            </w:pPr>
            <w:r w:rsidRPr="009E2720">
              <w:rPr>
                <w:b/>
                <w:sz w:val="24"/>
                <w:szCs w:val="24"/>
                <w:lang w:val="uk-UA"/>
              </w:rPr>
              <w:t xml:space="preserve">Завдання 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C05995" w:rsidP="004B00DE">
            <w:pPr>
              <w:ind w:left="57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201256" w:rsidP="00864AF3">
            <w:pPr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9E2720" w:rsidRDefault="002D1A0C" w:rsidP="00864AF3">
            <w:pPr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</w:rPr>
              <w:t>  </w:t>
            </w:r>
            <w:r w:rsidR="0075436E" w:rsidRPr="00161CB8">
              <w:rPr>
                <w:sz w:val="24"/>
                <w:szCs w:val="24"/>
              </w:rPr>
              <w:t>  Танцевальная разми</w:t>
            </w:r>
            <w:r w:rsidR="006D1530" w:rsidRPr="00161CB8">
              <w:rPr>
                <w:sz w:val="24"/>
                <w:szCs w:val="24"/>
              </w:rPr>
              <w:t>нка</w:t>
            </w:r>
            <w:proofErr w:type="gramStart"/>
            <w:r w:rsidR="006D1530" w:rsidRPr="00161CB8">
              <w:rPr>
                <w:sz w:val="24"/>
                <w:szCs w:val="24"/>
              </w:rPr>
              <w:t xml:space="preserve"> :</w:t>
            </w:r>
            <w:proofErr w:type="gramEnd"/>
            <w:r w:rsidR="006D1530" w:rsidRPr="00161CB8">
              <w:rPr>
                <w:sz w:val="24"/>
                <w:szCs w:val="24"/>
              </w:rPr>
              <w:t xml:space="preserve"> https://www.youtube.com/watch?v=ksOUAWPu00I&amp;t=43s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C05995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6D1530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8E" w:rsidRPr="00161CB8" w:rsidRDefault="00161CB8" w:rsidP="009E272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«Момент </w:t>
            </w:r>
            <w:proofErr w:type="spellStart"/>
            <w:r>
              <w:rPr>
                <w:sz w:val="24"/>
                <w:szCs w:val="24"/>
                <w:lang w:val="uk-UA"/>
              </w:rPr>
              <w:t>силы</w:t>
            </w:r>
            <w:proofErr w:type="spellEnd"/>
            <w:r w:rsidR="00345D8E" w:rsidRPr="00161CB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45D8E" w:rsidRPr="00161CB8">
              <w:rPr>
                <w:sz w:val="24"/>
                <w:szCs w:val="24"/>
                <w:lang w:val="uk-UA"/>
              </w:rPr>
              <w:t>Условие</w:t>
            </w:r>
            <w:proofErr w:type="spellEnd"/>
            <w:r w:rsidR="00345D8E"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5D8E" w:rsidRPr="00161CB8">
              <w:rPr>
                <w:sz w:val="24"/>
                <w:szCs w:val="24"/>
                <w:lang w:val="uk-UA"/>
              </w:rPr>
              <w:t>равновесия</w:t>
            </w:r>
            <w:proofErr w:type="spellEnd"/>
            <w:r w:rsidR="00345D8E"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5D8E" w:rsidRPr="00161CB8">
              <w:rPr>
                <w:sz w:val="24"/>
                <w:szCs w:val="24"/>
                <w:lang w:val="uk-UA"/>
              </w:rPr>
              <w:t>рычага</w:t>
            </w:r>
            <w:proofErr w:type="spellEnd"/>
            <w:r w:rsidR="00345D8E" w:rsidRPr="00161CB8">
              <w:rPr>
                <w:sz w:val="24"/>
                <w:szCs w:val="24"/>
                <w:lang w:val="uk-UA"/>
              </w:rPr>
              <w:t>.</w:t>
            </w:r>
          </w:p>
          <w:p w:rsidR="00345D8E" w:rsidRPr="00161CB8" w:rsidRDefault="00345D8E" w:rsidP="009E2720">
            <w:pPr>
              <w:spacing w:after="0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§34,.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Читать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Выписать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основное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.</w:t>
            </w:r>
          </w:p>
          <w:p w:rsidR="00345D8E" w:rsidRPr="00161CB8" w:rsidRDefault="00345D8E" w:rsidP="009E2720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Упр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34 (1-4)</w:t>
            </w:r>
          </w:p>
          <w:p w:rsidR="00864AF3" w:rsidRPr="00161CB8" w:rsidRDefault="00345D8E" w:rsidP="009E2720">
            <w:pPr>
              <w:spacing w:after="0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https://www.youtube.com/watch?v=A0aNm__VRUo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C05995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6D1530" w:rsidP="00864AF3">
            <w:pPr>
              <w:rPr>
                <w:sz w:val="24"/>
                <w:szCs w:val="24"/>
                <w:lang w:val="en-US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6D1530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Системи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л</w:t>
            </w:r>
            <w:r w:rsidR="00161CB8">
              <w:rPr>
                <w:sz w:val="24"/>
                <w:szCs w:val="24"/>
                <w:lang w:val="uk-UA"/>
              </w:rPr>
              <w:t>инейных</w:t>
            </w:r>
            <w:proofErr w:type="spellEnd"/>
            <w:r w:rsid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1CB8">
              <w:rPr>
                <w:sz w:val="24"/>
                <w:szCs w:val="24"/>
                <w:lang w:val="uk-UA"/>
              </w:rPr>
              <w:t>уравнений</w:t>
            </w:r>
            <w:proofErr w:type="spellEnd"/>
            <w:r w:rsidR="00161CB8">
              <w:rPr>
                <w:sz w:val="24"/>
                <w:szCs w:val="24"/>
                <w:lang w:val="uk-UA"/>
              </w:rPr>
              <w:t>,</w:t>
            </w:r>
            <w:proofErr w:type="spellStart"/>
            <w:r w:rsidR="00161CB8">
              <w:rPr>
                <w:sz w:val="24"/>
                <w:szCs w:val="24"/>
                <w:lang w:val="uk-UA"/>
              </w:rPr>
              <w:t>.прочит</w:t>
            </w:r>
            <w:r w:rsidRPr="00161CB8">
              <w:rPr>
                <w:sz w:val="24"/>
                <w:szCs w:val="24"/>
                <w:lang w:val="uk-UA"/>
              </w:rPr>
              <w:t>ать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п.26,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письменно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№</w:t>
            </w:r>
            <w:r w:rsidR="008E6C54" w:rsidRPr="00161CB8">
              <w:rPr>
                <w:sz w:val="24"/>
                <w:szCs w:val="24"/>
                <w:lang w:val="uk-UA"/>
              </w:rPr>
              <w:t>1009,1011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C05995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161CB8" w:rsidP="00C0599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Решение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задач</w:t>
            </w:r>
            <w:r w:rsidR="00016856" w:rsidRPr="00161CB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16856" w:rsidRPr="00161CB8">
              <w:rPr>
                <w:sz w:val="24"/>
                <w:szCs w:val="24"/>
                <w:lang w:val="uk-UA"/>
              </w:rPr>
              <w:t>письменно</w:t>
            </w:r>
            <w:proofErr w:type="spellEnd"/>
            <w:r w:rsidR="00016856"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6856" w:rsidRPr="00161CB8">
              <w:rPr>
                <w:sz w:val="24"/>
                <w:szCs w:val="24"/>
                <w:lang w:val="uk-UA"/>
              </w:rPr>
              <w:t>задания</w:t>
            </w:r>
            <w:proofErr w:type="spellEnd"/>
            <w:r w:rsidR="00016856" w:rsidRPr="00161CB8">
              <w:rPr>
                <w:sz w:val="24"/>
                <w:szCs w:val="24"/>
                <w:lang w:val="uk-UA"/>
              </w:rPr>
              <w:t xml:space="preserve">  в </w:t>
            </w:r>
            <w:proofErr w:type="spellStart"/>
            <w:r w:rsidR="00016856" w:rsidRPr="00161CB8">
              <w:rPr>
                <w:sz w:val="24"/>
                <w:szCs w:val="24"/>
                <w:lang w:val="uk-UA"/>
              </w:rPr>
              <w:t>вайбере</w:t>
            </w:r>
            <w:proofErr w:type="spellEnd"/>
            <w:r w:rsidR="00016856" w:rsidRPr="00161CB8">
              <w:rPr>
                <w:sz w:val="24"/>
                <w:szCs w:val="24"/>
                <w:lang w:val="uk-UA"/>
              </w:rPr>
              <w:t>.</w:t>
            </w:r>
          </w:p>
        </w:tc>
      </w:tr>
      <w:tr w:rsidR="00864AF3" w:rsidRPr="00161CB8" w:rsidTr="005363AD">
        <w:trPr>
          <w:trHeight w:val="39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C05995" w:rsidP="004B00DE">
            <w:pPr>
              <w:spacing w:after="0"/>
              <w:ind w:left="-57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Перша іноземна мова</w:t>
            </w:r>
            <w:r w:rsidR="005363AD" w:rsidRPr="00161CB8">
              <w:rPr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4B00DE" w:rsidP="00864AF3">
            <w:pPr>
              <w:rPr>
                <w:sz w:val="24"/>
                <w:szCs w:val="24"/>
                <w:lang w:val="en-US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016856" w:rsidP="00D266DB">
            <w:pPr>
              <w:spacing w:after="0" w:line="240" w:lineRule="auto"/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  <w:lang w:val="en-US"/>
              </w:rPr>
              <w:t>S</w:t>
            </w:r>
            <w:r w:rsidRPr="00161CB8">
              <w:rPr>
                <w:sz w:val="24"/>
                <w:szCs w:val="24"/>
                <w:lang w:val="uk-UA"/>
              </w:rPr>
              <w:t>B  стр.114 учить правило,</w:t>
            </w:r>
            <w:r w:rsidRPr="00161CB8">
              <w:rPr>
                <w:sz w:val="24"/>
                <w:szCs w:val="24"/>
                <w:lang w:val="en-US"/>
              </w:rPr>
              <w:t>WB</w:t>
            </w:r>
            <w:r w:rsidRPr="00161CB8">
              <w:rPr>
                <w:sz w:val="24"/>
                <w:szCs w:val="24"/>
                <w:lang w:val="uk-UA"/>
              </w:rPr>
              <w:t xml:space="preserve"> стр.78 упр.4,5 (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письменно</w:t>
            </w:r>
            <w:proofErr w:type="spellEnd"/>
            <w:r w:rsidR="00161CB8">
              <w:rPr>
                <w:sz w:val="24"/>
                <w:szCs w:val="24"/>
                <w:lang w:val="uk-UA"/>
              </w:rPr>
              <w:t>)</w:t>
            </w:r>
          </w:p>
        </w:tc>
      </w:tr>
      <w:tr w:rsidR="005363AD" w:rsidRPr="00161CB8" w:rsidTr="00EE564F">
        <w:trPr>
          <w:trHeight w:val="46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D" w:rsidRPr="00161CB8" w:rsidRDefault="005363AD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D" w:rsidRPr="00161CB8" w:rsidRDefault="005363AD" w:rsidP="005363AD">
            <w:pPr>
              <w:spacing w:after="0"/>
              <w:ind w:left="-57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D" w:rsidRPr="00161CB8" w:rsidRDefault="005363AD" w:rsidP="00864AF3">
            <w:pPr>
              <w:rPr>
                <w:sz w:val="24"/>
                <w:szCs w:val="24"/>
                <w:lang w:val="en-US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D" w:rsidRPr="00161CB8" w:rsidRDefault="00030E50" w:rsidP="00674BCF">
            <w:pPr>
              <w:rPr>
                <w:rFonts w:cs="Times New Roman"/>
                <w:sz w:val="24"/>
                <w:szCs w:val="24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Гаврош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. «Неймовірні пригоди Івана Сили». Повість про пригоди українського силача. Рубрика «Поміркуй над прочитаним» с.242-243 усно.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4B00DE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4B00DE" w:rsidP="00864AF3">
            <w:pPr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7" w:rsidRDefault="00D16BBC" w:rsidP="00D266DB">
            <w:pPr>
              <w:spacing w:after="0"/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</w:rPr>
              <w:t>Атлантический океан. Особенности природы"                                                                                                                         1.</w:t>
            </w:r>
            <w:r w:rsidR="00B30377">
              <w:rPr>
                <w:sz w:val="24"/>
                <w:szCs w:val="24"/>
              </w:rPr>
              <w:t xml:space="preserve"> Проработать материал §</w:t>
            </w:r>
            <w:r w:rsidRPr="00161CB8">
              <w:rPr>
                <w:sz w:val="24"/>
                <w:szCs w:val="24"/>
              </w:rPr>
              <w:t xml:space="preserve">56                                                              </w:t>
            </w:r>
            <w:r w:rsidR="00C62E53" w:rsidRPr="00161CB8">
              <w:rPr>
                <w:sz w:val="24"/>
                <w:szCs w:val="24"/>
              </w:rPr>
              <w:t xml:space="preserve">                            </w:t>
            </w:r>
          </w:p>
          <w:p w:rsidR="00864AF3" w:rsidRPr="00161CB8" w:rsidRDefault="00C62E53" w:rsidP="00D266DB">
            <w:pPr>
              <w:spacing w:after="0"/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</w:rPr>
              <w:t xml:space="preserve"> </w:t>
            </w:r>
            <w:r w:rsidR="00D16BBC" w:rsidRPr="00161CB8">
              <w:rPr>
                <w:sz w:val="24"/>
                <w:szCs w:val="24"/>
              </w:rPr>
              <w:t>2</w:t>
            </w:r>
            <w:r w:rsidRPr="00161CB8">
              <w:rPr>
                <w:sz w:val="24"/>
                <w:szCs w:val="24"/>
              </w:rPr>
              <w:t>.</w:t>
            </w:r>
            <w:r w:rsidR="00D16BBC" w:rsidRPr="00161CB8">
              <w:rPr>
                <w:sz w:val="24"/>
                <w:szCs w:val="24"/>
              </w:rPr>
              <w:t xml:space="preserve">Ознакомиться с материалом презентации                                                                          </w:t>
            </w:r>
            <w:r w:rsidRPr="00161CB8">
              <w:rPr>
                <w:sz w:val="24"/>
                <w:szCs w:val="24"/>
              </w:rPr>
              <w:t xml:space="preserve">                              </w:t>
            </w:r>
            <w:r w:rsidR="00D16BBC" w:rsidRPr="00161CB8">
              <w:rPr>
                <w:sz w:val="24"/>
                <w:szCs w:val="24"/>
              </w:rPr>
              <w:t xml:space="preserve"> </w:t>
            </w:r>
            <w:r w:rsidRPr="00161CB8">
              <w:rPr>
                <w:sz w:val="24"/>
                <w:szCs w:val="24"/>
              </w:rPr>
              <w:t>3.</w:t>
            </w:r>
            <w:r w:rsidR="00D16BBC" w:rsidRPr="00161CB8">
              <w:rPr>
                <w:sz w:val="24"/>
                <w:szCs w:val="24"/>
              </w:rPr>
              <w:t xml:space="preserve">Посмотреть </w:t>
            </w:r>
            <w:proofErr w:type="spellStart"/>
            <w:r w:rsidR="00D16BBC" w:rsidRPr="00161CB8">
              <w:rPr>
                <w:sz w:val="24"/>
                <w:szCs w:val="24"/>
              </w:rPr>
              <w:t>видеоурок</w:t>
            </w:r>
            <w:proofErr w:type="spellEnd"/>
            <w:r w:rsidR="00D16BBC" w:rsidRPr="00161CB8">
              <w:rPr>
                <w:sz w:val="24"/>
                <w:szCs w:val="24"/>
              </w:rPr>
              <w:t xml:space="preserve"> по ссыл</w:t>
            </w:r>
            <w:r w:rsidR="002A1216">
              <w:rPr>
                <w:sz w:val="24"/>
                <w:szCs w:val="24"/>
              </w:rPr>
              <w:t>ке</w:t>
            </w:r>
            <w:proofErr w:type="gramStart"/>
            <w:r w:rsidR="002A1216">
              <w:rPr>
                <w:sz w:val="24"/>
                <w:szCs w:val="24"/>
              </w:rPr>
              <w:t xml:space="preserve">   ,</w:t>
            </w:r>
            <w:proofErr w:type="gramEnd"/>
            <w:r w:rsidR="002A1216">
              <w:rPr>
                <w:sz w:val="24"/>
                <w:szCs w:val="24"/>
              </w:rPr>
              <w:t>состав</w:t>
            </w:r>
            <w:r w:rsidRPr="00161CB8">
              <w:rPr>
                <w:sz w:val="24"/>
                <w:szCs w:val="24"/>
              </w:rPr>
              <w:t xml:space="preserve">ить </w:t>
            </w:r>
            <w:r w:rsidR="00D16BBC" w:rsidRPr="00161CB8">
              <w:rPr>
                <w:sz w:val="24"/>
                <w:szCs w:val="24"/>
              </w:rPr>
              <w:t xml:space="preserve"> презентацию " Тайны Атлантического океана"</w:t>
            </w:r>
            <w:r w:rsidR="00951ADF" w:rsidRPr="00161CB8">
              <w:rPr>
                <w:sz w:val="24"/>
                <w:szCs w:val="24"/>
              </w:rPr>
              <w:t xml:space="preserve"> https://interneturok.ru/lesson/geografy/7-klass/okeany-zemli/atlanticheskiy-okean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4B00DE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0C17E0" w:rsidP="00864AF3">
            <w:pPr>
              <w:rPr>
                <w:sz w:val="24"/>
                <w:szCs w:val="24"/>
                <w:lang w:val="en-US"/>
              </w:rPr>
            </w:pPr>
            <w:proofErr w:type="spellStart"/>
            <w:r w:rsidRPr="00161CB8">
              <w:rPr>
                <w:sz w:val="24"/>
                <w:szCs w:val="24"/>
                <w:lang w:val="en-US"/>
              </w:rPr>
              <w:t>classtime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1" w:rsidRPr="00161CB8" w:rsidRDefault="009E7581" w:rsidP="009E2720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Повторение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пройденного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материала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. Тема: «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Атомы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Химические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элементы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. </w:t>
            </w:r>
          </w:p>
          <w:p w:rsidR="00864AF3" w:rsidRPr="00161CB8" w:rsidRDefault="009E7581" w:rsidP="009E2720">
            <w:pPr>
              <w:spacing w:after="0"/>
              <w:rPr>
                <w:sz w:val="24"/>
                <w:szCs w:val="24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Периодическая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система»</w:t>
            </w:r>
            <w:r w:rsidRPr="00161CB8">
              <w:rPr>
                <w:sz w:val="24"/>
                <w:szCs w:val="24"/>
              </w:rPr>
              <w:t>.</w:t>
            </w:r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тестирование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. Повторить§6,7,8.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4B00DE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D62ED5" w:rsidP="00864AF3">
            <w:pPr>
              <w:rPr>
                <w:sz w:val="24"/>
                <w:szCs w:val="24"/>
                <w:lang w:val="en-US"/>
              </w:rPr>
            </w:pPr>
            <w:r w:rsidRPr="00161CB8">
              <w:rPr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7B6893" w:rsidP="00D266D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61CB8">
              <w:rPr>
                <w:rFonts w:eastAsia="Batang" w:cs="Times New Roman"/>
                <w:sz w:val="24"/>
                <w:szCs w:val="24"/>
                <w:lang w:eastAsia="ko-KR"/>
              </w:rPr>
              <w:t xml:space="preserve"> </w:t>
            </w:r>
            <w:r w:rsidR="00D268FA" w:rsidRPr="00161CB8">
              <w:rPr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Частицы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Разряды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частиц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 xml:space="preserve">». 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Проработать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материал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презентации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будет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 xml:space="preserve"> дана на 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уроке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 xml:space="preserve">); 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учебника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стр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 xml:space="preserve">. 294-295, 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выполнить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68FA" w:rsidRPr="00161CB8">
              <w:rPr>
                <w:bCs/>
                <w:sz w:val="24"/>
                <w:szCs w:val="24"/>
                <w:lang w:val="uk-UA"/>
              </w:rPr>
              <w:t>упр</w:t>
            </w:r>
            <w:proofErr w:type="spellEnd"/>
            <w:r w:rsidR="00D268FA" w:rsidRPr="00161CB8">
              <w:rPr>
                <w:bCs/>
                <w:sz w:val="24"/>
                <w:szCs w:val="24"/>
                <w:lang w:val="uk-UA"/>
              </w:rPr>
              <w:t>. 371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4B00DE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Друга іноземна </w:t>
            </w:r>
            <w:r w:rsidRPr="00161CB8">
              <w:rPr>
                <w:sz w:val="24"/>
                <w:szCs w:val="24"/>
                <w:lang w:val="uk-UA"/>
              </w:rPr>
              <w:lastRenderedPageBreak/>
              <w:t>мова (німецька)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030E50" w:rsidP="00864AF3">
            <w:pPr>
              <w:rPr>
                <w:sz w:val="24"/>
                <w:szCs w:val="24"/>
                <w:lang w:val="en-US"/>
              </w:rPr>
            </w:pPr>
            <w:proofErr w:type="spellStart"/>
            <w:r w:rsidRPr="00161CB8">
              <w:rPr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F" w:rsidRPr="00161CB8" w:rsidRDefault="001C340A" w:rsidP="00030E50">
            <w:pPr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</w:rPr>
              <w:t xml:space="preserve"> </w:t>
            </w:r>
            <w:r w:rsidR="00030E50" w:rsidRPr="00161CB8">
              <w:rPr>
                <w:sz w:val="24"/>
                <w:szCs w:val="24"/>
              </w:rPr>
              <w:t xml:space="preserve"> с. 174 выучить лексику; с. 175 упр. 6 выполнить устно.                                        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4B00DE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7F60C9" w:rsidP="00864AF3">
            <w:pPr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en-US"/>
              </w:rPr>
              <w:t>Edmodo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030E50" w:rsidP="00030E50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Повторить тему «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Алгоритмы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повторениями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разветвлениями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» по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учебнику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раздел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3, стр50.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Выполнить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тест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письменно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. (тест на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Эдмодо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)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4B00DE" w:rsidP="004B00DE">
            <w:pPr>
              <w:spacing w:after="100" w:afterAutospacing="1"/>
              <w:ind w:left="-57"/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Інтегрова</w:t>
            </w:r>
            <w:proofErr w:type="spellEnd"/>
            <w:r w:rsidRPr="00161CB8">
              <w:rPr>
                <w:sz w:val="24"/>
                <w:szCs w:val="24"/>
              </w:rPr>
              <w:t>-</w:t>
            </w:r>
            <w:r w:rsidRPr="00161CB8">
              <w:rPr>
                <w:sz w:val="24"/>
                <w:szCs w:val="24"/>
                <w:lang w:val="uk-UA"/>
              </w:rPr>
              <w:t>ний курс «Література»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D62ED5" w:rsidP="00864AF3">
            <w:pPr>
              <w:rPr>
                <w:sz w:val="24"/>
                <w:szCs w:val="24"/>
              </w:rPr>
            </w:pPr>
            <w:proofErr w:type="spellStart"/>
            <w:r w:rsidRPr="00161CB8">
              <w:rPr>
                <w:sz w:val="24"/>
                <w:szCs w:val="24"/>
                <w:lang w:val="en-US"/>
              </w:rPr>
              <w:t>classtime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5" w:rsidRPr="00161CB8" w:rsidRDefault="00864AF3" w:rsidP="00D266D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 </w:t>
            </w:r>
          </w:p>
          <w:p w:rsidR="00D268FA" w:rsidRPr="00161CB8" w:rsidRDefault="00D268FA" w:rsidP="00D268F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Написание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теста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проверяющего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знание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понимание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текста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художественного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произведения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главы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11-30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включительно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повести Д.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Амонда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Скеллиг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»)</w:t>
            </w:r>
          </w:p>
          <w:p w:rsidR="00864AF3" w:rsidRPr="00161CB8" w:rsidRDefault="00D268FA" w:rsidP="008B474E">
            <w:pPr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Читать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главы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повести 31-41 (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включительно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)</w:t>
            </w:r>
          </w:p>
        </w:tc>
      </w:tr>
      <w:tr w:rsidR="00864AF3" w:rsidRPr="00161CB8" w:rsidTr="00A42E4D">
        <w:trPr>
          <w:trHeight w:val="52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A42E4D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201256" w:rsidP="00864AF3">
            <w:pPr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F92E8E" w:rsidP="002A39F1">
            <w:pPr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</w:rPr>
              <w:t xml:space="preserve">Танцевальная разминка </w:t>
            </w:r>
            <w:r w:rsidR="002A39F1" w:rsidRPr="00161CB8">
              <w:rPr>
                <w:sz w:val="24"/>
                <w:szCs w:val="24"/>
              </w:rPr>
              <w:t>https://www.youtube.com/watch?v=ksOUAWPu00I&amp;t=43s</w:t>
            </w:r>
          </w:p>
        </w:tc>
      </w:tr>
      <w:tr w:rsidR="00A42E4D" w:rsidRPr="00161CB8" w:rsidTr="00EE564F">
        <w:trPr>
          <w:trHeight w:val="21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D" w:rsidRPr="00161CB8" w:rsidRDefault="00A42E4D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D" w:rsidRPr="00161CB8" w:rsidRDefault="00C0054C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D" w:rsidRPr="00161CB8" w:rsidRDefault="00A42E4D" w:rsidP="00864AF3">
            <w:pPr>
              <w:rPr>
                <w:sz w:val="24"/>
                <w:szCs w:val="24"/>
                <w:lang w:val="en-US"/>
              </w:rPr>
            </w:pPr>
            <w:r w:rsidRPr="00161CB8">
              <w:rPr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D" w:rsidRPr="00161CB8" w:rsidRDefault="00C0054C" w:rsidP="00674BCF">
            <w:pPr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</w:rPr>
              <w:t>Территориа</w:t>
            </w:r>
            <w:r w:rsidR="00CF26B7">
              <w:rPr>
                <w:sz w:val="24"/>
                <w:szCs w:val="24"/>
              </w:rPr>
              <w:t>льное поведение животных</w:t>
            </w:r>
            <w:proofErr w:type="gramStart"/>
            <w:r w:rsidR="00CF26B7">
              <w:rPr>
                <w:sz w:val="24"/>
                <w:szCs w:val="24"/>
              </w:rPr>
              <w:t xml:space="preserve"> </w:t>
            </w:r>
            <w:r w:rsidRPr="00161CB8">
              <w:rPr>
                <w:sz w:val="24"/>
                <w:szCs w:val="24"/>
              </w:rPr>
              <w:t xml:space="preserve"> .</w:t>
            </w:r>
            <w:proofErr w:type="gramEnd"/>
            <w:r w:rsidR="00671F36">
              <w:rPr>
                <w:sz w:val="24"/>
                <w:szCs w:val="24"/>
              </w:rPr>
              <w:t xml:space="preserve"> </w:t>
            </w:r>
            <w:r w:rsidRPr="00161CB8">
              <w:rPr>
                <w:sz w:val="24"/>
                <w:szCs w:val="24"/>
              </w:rPr>
              <w:t xml:space="preserve"> Ознакомиться с материалом ссылок.                                                                                              2. Защита пр</w:t>
            </w:r>
            <w:r w:rsidR="00CF26B7">
              <w:rPr>
                <w:sz w:val="24"/>
                <w:szCs w:val="24"/>
              </w:rPr>
              <w:t>оектов</w:t>
            </w:r>
            <w:proofErr w:type="gramStart"/>
            <w:r w:rsidR="00CF26B7">
              <w:rPr>
                <w:sz w:val="24"/>
                <w:szCs w:val="24"/>
              </w:rPr>
              <w:t xml:space="preserve"> :</w:t>
            </w:r>
            <w:proofErr w:type="gramEnd"/>
            <w:r w:rsidR="00CF26B7">
              <w:rPr>
                <w:sz w:val="24"/>
                <w:szCs w:val="24"/>
              </w:rPr>
              <w:t xml:space="preserve"> </w:t>
            </w:r>
            <w:r w:rsidR="00671F36">
              <w:rPr>
                <w:sz w:val="24"/>
                <w:szCs w:val="24"/>
              </w:rPr>
              <w:t xml:space="preserve"> </w:t>
            </w:r>
            <w:r w:rsidRPr="00161CB8">
              <w:rPr>
                <w:sz w:val="24"/>
                <w:szCs w:val="24"/>
              </w:rPr>
              <w:t xml:space="preserve"> " Как животные приспособились к жизни в разных условиях " - </w:t>
            </w:r>
            <w:proofErr w:type="spellStart"/>
            <w:r w:rsidRPr="00161CB8">
              <w:rPr>
                <w:sz w:val="24"/>
                <w:szCs w:val="24"/>
              </w:rPr>
              <w:t>Рубан</w:t>
            </w:r>
            <w:proofErr w:type="spellEnd"/>
            <w:r w:rsidRPr="00161CB8">
              <w:rPr>
                <w:sz w:val="24"/>
                <w:szCs w:val="24"/>
              </w:rPr>
              <w:t xml:space="preserve"> Д</w:t>
            </w:r>
            <w:r w:rsidR="00CF26B7">
              <w:rPr>
                <w:sz w:val="24"/>
                <w:szCs w:val="24"/>
              </w:rPr>
              <w:t xml:space="preserve">енис, </w:t>
            </w:r>
            <w:proofErr w:type="spellStart"/>
            <w:r w:rsidR="00CF26B7">
              <w:rPr>
                <w:sz w:val="24"/>
                <w:szCs w:val="24"/>
              </w:rPr>
              <w:t>Самхарадзе</w:t>
            </w:r>
            <w:proofErr w:type="spellEnd"/>
            <w:r w:rsidR="00671F36">
              <w:rPr>
                <w:sz w:val="24"/>
                <w:szCs w:val="24"/>
              </w:rPr>
              <w:t xml:space="preserve"> </w:t>
            </w:r>
            <w:r w:rsidR="00CF26B7">
              <w:rPr>
                <w:sz w:val="24"/>
                <w:szCs w:val="24"/>
              </w:rPr>
              <w:t xml:space="preserve"> </w:t>
            </w:r>
            <w:proofErr w:type="spellStart"/>
            <w:r w:rsidR="00CF26B7">
              <w:rPr>
                <w:sz w:val="24"/>
                <w:szCs w:val="24"/>
              </w:rPr>
              <w:t>Тариэл</w:t>
            </w:r>
            <w:proofErr w:type="spellEnd"/>
            <w:r w:rsidR="00CF26B7">
              <w:rPr>
                <w:sz w:val="24"/>
                <w:szCs w:val="24"/>
              </w:rPr>
              <w:t xml:space="preserve"> </w:t>
            </w:r>
            <w:r w:rsidRPr="00161CB8">
              <w:rPr>
                <w:sz w:val="24"/>
                <w:szCs w:val="24"/>
              </w:rPr>
              <w:t xml:space="preserve"> "Как животные  пользуются орудиями труда " - Каневская Юля и Корженевский Степан.   https://youtu.be/5V0GrVSk4GM                                                                                         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Перша іноземна мова (англійська)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345D8E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016856" w:rsidP="0075436E">
            <w:pPr>
              <w:spacing w:after="0"/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  <w:lang w:val="uk-UA"/>
              </w:rPr>
              <w:t>SB  стр.112 упр.4 (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ответить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вопросы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)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91F0E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345D8E" w:rsidP="00864AF3">
            <w:pPr>
              <w:rPr>
                <w:sz w:val="24"/>
                <w:szCs w:val="24"/>
                <w:lang w:val="en-US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8E" w:rsidRPr="00161CB8" w:rsidRDefault="00F94E1B" w:rsidP="009E2720">
            <w:pPr>
              <w:spacing w:after="0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r w:rsidR="00345D8E" w:rsidRPr="00161CB8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345D8E" w:rsidRPr="00161CB8">
              <w:rPr>
                <w:sz w:val="24"/>
                <w:szCs w:val="24"/>
                <w:lang w:val="uk-UA"/>
              </w:rPr>
              <w:t>Подвижный</w:t>
            </w:r>
            <w:proofErr w:type="spellEnd"/>
            <w:r w:rsidR="00345D8E" w:rsidRPr="00161CB8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345D8E" w:rsidRPr="00161CB8">
              <w:rPr>
                <w:sz w:val="24"/>
                <w:szCs w:val="24"/>
                <w:lang w:val="uk-UA"/>
              </w:rPr>
              <w:t>неподвижный</w:t>
            </w:r>
            <w:proofErr w:type="spellEnd"/>
            <w:r w:rsidR="00345D8E" w:rsidRPr="00161CB8">
              <w:rPr>
                <w:sz w:val="24"/>
                <w:szCs w:val="24"/>
                <w:lang w:val="uk-UA"/>
              </w:rPr>
              <w:t xml:space="preserve"> блок»</w:t>
            </w:r>
          </w:p>
          <w:p w:rsidR="00345D8E" w:rsidRPr="00161CB8" w:rsidRDefault="00345D8E" w:rsidP="009E2720">
            <w:pPr>
              <w:spacing w:after="0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 § 34.Читать.Выписать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основное</w:t>
            </w:r>
            <w:proofErr w:type="spellEnd"/>
          </w:p>
          <w:p w:rsidR="00345D8E" w:rsidRPr="00161CB8" w:rsidRDefault="00345D8E" w:rsidP="009E2720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Упр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35(1-3)</w:t>
            </w:r>
          </w:p>
          <w:p w:rsidR="00D5691C" w:rsidRPr="00161CB8" w:rsidRDefault="00642AAF" w:rsidP="009E2720">
            <w:pPr>
              <w:spacing w:after="0"/>
              <w:rPr>
                <w:sz w:val="24"/>
                <w:szCs w:val="24"/>
                <w:lang w:val="uk-UA"/>
              </w:rPr>
            </w:pPr>
            <w:hyperlink r:id="rId4" w:history="1">
              <w:r w:rsidR="00345D8E" w:rsidRPr="00161CB8">
                <w:rPr>
                  <w:rStyle w:val="a3"/>
                  <w:sz w:val="24"/>
                  <w:szCs w:val="24"/>
                  <w:lang w:val="uk-UA"/>
                </w:rPr>
                <w:t>https://www.youtube.com/watch?v=JXZWzy7ylCE</w:t>
              </w:r>
            </w:hyperlink>
            <w:r w:rsidR="00345D8E" w:rsidRPr="00161CB8">
              <w:rPr>
                <w:sz w:val="24"/>
                <w:szCs w:val="24"/>
                <w:lang w:val="uk-UA"/>
              </w:rPr>
              <w:t xml:space="preserve">, </w:t>
            </w:r>
          </w:p>
          <w:p w:rsidR="00864AF3" w:rsidRPr="00161CB8" w:rsidRDefault="00864AF3" w:rsidP="009E2720">
            <w:pPr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201256" w:rsidP="00864AF3">
            <w:pPr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2D1A0C" w:rsidP="002A39F1">
            <w:pPr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</w:rPr>
              <w:t>  </w:t>
            </w:r>
            <w:r w:rsidR="00706FB3" w:rsidRPr="00161CB8">
              <w:rPr>
                <w:sz w:val="24"/>
                <w:szCs w:val="24"/>
              </w:rPr>
              <w:t>Танцевальная разминка</w:t>
            </w:r>
            <w:r w:rsidR="002A39F1" w:rsidRPr="00161CB8">
              <w:rPr>
                <w:sz w:val="24"/>
                <w:szCs w:val="24"/>
              </w:rPr>
              <w:t xml:space="preserve"> https://www.youtube.com/watch?v=ksOUAWPu00I&amp;t=43s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7B6893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5C3E2A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FA" w:rsidRPr="00161CB8" w:rsidRDefault="00D268FA" w:rsidP="00D268F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Тема: «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Правописание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частиц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». Знать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теорию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учебник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стр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. 294 внизу, 301;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материалы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презентации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);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выполнить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упр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. 373</w:t>
            </w:r>
          </w:p>
          <w:p w:rsidR="00864AF3" w:rsidRPr="00161CB8" w:rsidRDefault="00864AF3" w:rsidP="00D266D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2204A2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C0054C" w:rsidP="00F22B4B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Способы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ориентирования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животных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.  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Ознакомиться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материа</w:t>
            </w:r>
            <w:r w:rsidR="00671F36">
              <w:rPr>
                <w:sz w:val="24"/>
                <w:szCs w:val="24"/>
                <w:lang w:val="uk-UA"/>
              </w:rPr>
              <w:t>лом</w:t>
            </w:r>
            <w:proofErr w:type="spellEnd"/>
            <w:r w:rsidR="00671F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1F36">
              <w:rPr>
                <w:sz w:val="24"/>
                <w:szCs w:val="24"/>
                <w:lang w:val="uk-UA"/>
              </w:rPr>
              <w:t>ссылок</w:t>
            </w:r>
            <w:proofErr w:type="spellEnd"/>
            <w:r w:rsidR="00671F36">
              <w:rPr>
                <w:sz w:val="24"/>
                <w:szCs w:val="24"/>
                <w:lang w:val="uk-UA"/>
              </w:rPr>
              <w:t>.     §</w:t>
            </w:r>
            <w:r w:rsidRPr="00161CB8">
              <w:rPr>
                <w:sz w:val="24"/>
                <w:szCs w:val="24"/>
                <w:lang w:val="uk-UA"/>
              </w:rPr>
              <w:t xml:space="preserve">55 (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стр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. 237 -238  .   Готовиться к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контрольной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работе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теме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"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Поведение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животных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"      https://youtu.be/tOfJRvDX5TA</w:t>
            </w:r>
            <w:r w:rsidR="00F76F1E" w:rsidRPr="00161CB8">
              <w:rPr>
                <w:sz w:val="24"/>
                <w:szCs w:val="24"/>
                <w:lang w:val="uk-UA"/>
              </w:rPr>
              <w:t>,</w:t>
            </w:r>
            <w:r w:rsidRPr="00161CB8">
              <w:rPr>
                <w:sz w:val="24"/>
                <w:szCs w:val="24"/>
                <w:lang w:val="uk-UA"/>
              </w:rPr>
              <w:t xml:space="preserve">  </w:t>
            </w:r>
            <w:r w:rsidR="00F76F1E" w:rsidRPr="00161CB8">
              <w:rPr>
                <w:sz w:val="24"/>
                <w:szCs w:val="24"/>
                <w:lang w:val="uk-UA"/>
              </w:rPr>
              <w:t>https://youtu.be/0B1odGud1dQ</w:t>
            </w:r>
            <w:r w:rsidRPr="00161CB8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864AF3" w:rsidRPr="00161CB8" w:rsidTr="00FF6D98">
        <w:trPr>
          <w:trHeight w:val="58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Основи Здоров</w:t>
            </w:r>
            <w:r w:rsidRPr="00161CB8">
              <w:rPr>
                <w:sz w:val="24"/>
                <w:szCs w:val="24"/>
              </w:rPr>
              <w:t>`</w:t>
            </w:r>
            <w:r w:rsidRPr="00161CB8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161CB8" w:rsidRDefault="00030E50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161CB8" w:rsidRDefault="00030E50" w:rsidP="008B615F">
            <w:pPr>
              <w:spacing w:after="0"/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161CB8">
              <w:rPr>
                <w:sz w:val="24"/>
                <w:szCs w:val="24"/>
              </w:rPr>
              <w:t>тресс</w:t>
            </w:r>
            <w:proofErr w:type="spellEnd"/>
            <w:r w:rsidRPr="00161CB8">
              <w:rPr>
                <w:sz w:val="24"/>
                <w:szCs w:val="24"/>
              </w:rPr>
              <w:t>.</w:t>
            </w:r>
            <w:r w:rsidR="00671F36">
              <w:rPr>
                <w:sz w:val="24"/>
                <w:szCs w:val="24"/>
              </w:rPr>
              <w:t xml:space="preserve"> </w:t>
            </w:r>
            <w:r w:rsidRPr="00161CB8">
              <w:rPr>
                <w:sz w:val="24"/>
                <w:szCs w:val="24"/>
              </w:rPr>
              <w:t>Стадии стресса.</w:t>
            </w:r>
            <w:r w:rsidR="00671F36">
              <w:rPr>
                <w:sz w:val="24"/>
                <w:szCs w:val="24"/>
              </w:rPr>
              <w:t xml:space="preserve"> Читать §</w:t>
            </w:r>
            <w:r w:rsidRPr="00161CB8">
              <w:rPr>
                <w:sz w:val="24"/>
                <w:szCs w:val="24"/>
              </w:rPr>
              <w:t>27.На 06.05.</w:t>
            </w:r>
          </w:p>
        </w:tc>
      </w:tr>
      <w:tr w:rsidR="00FF6D98" w:rsidRPr="00161CB8" w:rsidTr="00EE564F">
        <w:trPr>
          <w:trHeight w:val="18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98" w:rsidRPr="00161CB8" w:rsidRDefault="00FF6D98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98" w:rsidRPr="00161CB8" w:rsidRDefault="00FF6D98" w:rsidP="00FF6D98">
            <w:pPr>
              <w:ind w:left="-57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98" w:rsidRPr="00161CB8" w:rsidRDefault="009A77AE" w:rsidP="00864AF3">
            <w:pPr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98" w:rsidRPr="009E2720" w:rsidRDefault="00C0054C" w:rsidP="009E2720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прочитать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§23. « Культура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украинских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земель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во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второй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половине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XIV — XV в.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Повседневная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жизнь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>»</w:t>
            </w:r>
            <w:r w:rsidRPr="00161CB8">
              <w:rPr>
                <w:rFonts w:cs="Times New Roman"/>
                <w:sz w:val="24"/>
                <w:szCs w:val="24"/>
              </w:rPr>
              <w:t>,</w:t>
            </w:r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https://naurok.com.ua/prezentaciya-pam-yatki-serednovichno-kulturi-xiv-xv-st-kostyantin-ostrozkiy-yuriy-drogobich-55927.html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161CB8" w:rsidRDefault="008E6C54" w:rsidP="00060A6B">
            <w:pPr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Решение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систем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двух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линейных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уравнений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 с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двумя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неизвестными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 способом </w:t>
            </w:r>
            <w:r w:rsidR="00671F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подстановки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. П.27,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письменно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 №1035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9411AF">
            <w:pPr>
              <w:spacing w:after="120"/>
              <w:ind w:left="-113"/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Укаїнська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31CD4" w:rsidP="00864AF3">
            <w:pPr>
              <w:rPr>
                <w:sz w:val="24"/>
                <w:szCs w:val="24"/>
                <w:lang w:val="en-US"/>
              </w:rPr>
            </w:pPr>
            <w:r w:rsidRPr="00161CB8">
              <w:rPr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030E50" w:rsidP="00864AF3">
            <w:pPr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  <w:lang w:val="uk-UA"/>
              </w:rPr>
              <w:t>Узагальнення і систематизація вивченого про частку. Підготуватися до контрольної роботи за темою «Службові частини мови», вправа 430.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931CD4">
            <w:pPr>
              <w:spacing w:after="0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Перша іноземна мова (англійська)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016856" w:rsidP="0075436E">
            <w:pPr>
              <w:spacing w:after="0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en-US"/>
              </w:rPr>
              <w:t>WB</w:t>
            </w:r>
            <w:r w:rsidRPr="00161CB8">
              <w:rPr>
                <w:sz w:val="24"/>
                <w:szCs w:val="24"/>
                <w:lang w:val="uk-UA"/>
              </w:rPr>
              <w:t xml:space="preserve"> стр.79 упр.1 (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письменно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)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0C17E0" w:rsidP="00864AF3">
            <w:pPr>
              <w:rPr>
                <w:sz w:val="24"/>
                <w:szCs w:val="24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МійКлас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1" w:rsidRPr="00161CB8" w:rsidRDefault="009E7581" w:rsidP="009E2720">
            <w:pPr>
              <w:spacing w:after="0"/>
              <w:rPr>
                <w:sz w:val="24"/>
                <w:szCs w:val="24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Повторение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пройденного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r w:rsidR="00671F36">
              <w:rPr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161CB8">
              <w:rPr>
                <w:sz w:val="24"/>
                <w:szCs w:val="24"/>
                <w:lang w:val="uk-UA"/>
              </w:rPr>
              <w:t>материала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. Тема: «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Относитель</w:t>
            </w:r>
            <w:r w:rsidRPr="00161CB8">
              <w:rPr>
                <w:sz w:val="24"/>
                <w:szCs w:val="24"/>
              </w:rPr>
              <w:t>ные</w:t>
            </w:r>
            <w:proofErr w:type="spellEnd"/>
            <w:r w:rsidRPr="00161CB8">
              <w:rPr>
                <w:sz w:val="24"/>
                <w:szCs w:val="24"/>
              </w:rPr>
              <w:t xml:space="preserve"> атомная и молекулярная </w:t>
            </w:r>
          </w:p>
          <w:p w:rsidR="009E7581" w:rsidRPr="00161CB8" w:rsidRDefault="009E7581" w:rsidP="009E2720">
            <w:pPr>
              <w:spacing w:after="0"/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</w:rPr>
              <w:t>массы</w:t>
            </w:r>
            <w:r w:rsidRPr="00161CB8">
              <w:rPr>
                <w:sz w:val="24"/>
                <w:szCs w:val="24"/>
                <w:lang w:val="uk-UA"/>
              </w:rPr>
              <w:t>»</w:t>
            </w:r>
            <w:r w:rsidRPr="00161CB8">
              <w:rPr>
                <w:sz w:val="24"/>
                <w:szCs w:val="24"/>
              </w:rPr>
              <w:t>.</w:t>
            </w:r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Письменные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задания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будут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направлены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на почту ученика с </w:t>
            </w:r>
          </w:p>
          <w:p w:rsidR="009E7581" w:rsidRPr="00161CB8" w:rsidRDefault="009E7581" w:rsidP="009E272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ресурса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МійКлас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».</w:t>
            </w:r>
          </w:p>
          <w:p w:rsidR="00864AF3" w:rsidRPr="00161CB8" w:rsidRDefault="009E7581" w:rsidP="009E2720">
            <w:pPr>
              <w:spacing w:after="0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161CB8">
                <w:rPr>
                  <w:rStyle w:val="a3"/>
                  <w:sz w:val="24"/>
                  <w:szCs w:val="24"/>
                </w:rPr>
                <w:t>https</w:t>
              </w:r>
              <w:r w:rsidRPr="00161CB8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161CB8">
                <w:rPr>
                  <w:rStyle w:val="a3"/>
                  <w:sz w:val="24"/>
                  <w:szCs w:val="24"/>
                </w:rPr>
                <w:t>www</w:t>
              </w:r>
              <w:r w:rsidRPr="00161CB8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161CB8">
                <w:rPr>
                  <w:rStyle w:val="a3"/>
                  <w:sz w:val="24"/>
                  <w:szCs w:val="24"/>
                </w:rPr>
                <w:t>youtube</w:t>
              </w:r>
              <w:r w:rsidRPr="00161CB8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161CB8">
                <w:rPr>
                  <w:rStyle w:val="a3"/>
                  <w:sz w:val="24"/>
                  <w:szCs w:val="24"/>
                </w:rPr>
                <w:t>com</w:t>
              </w:r>
              <w:r w:rsidRPr="00161CB8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61CB8">
                <w:rPr>
                  <w:rStyle w:val="a3"/>
                  <w:sz w:val="24"/>
                  <w:szCs w:val="24"/>
                </w:rPr>
                <w:t>watch</w:t>
              </w:r>
              <w:r w:rsidRPr="00161CB8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Pr="00161CB8">
                <w:rPr>
                  <w:rStyle w:val="a3"/>
                  <w:sz w:val="24"/>
                  <w:szCs w:val="24"/>
                </w:rPr>
                <w:t>v</w:t>
              </w:r>
              <w:r w:rsidRPr="00161CB8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Pr="00161CB8">
                <w:rPr>
                  <w:rStyle w:val="a3"/>
                  <w:sz w:val="24"/>
                  <w:szCs w:val="24"/>
                </w:rPr>
                <w:t>I</w:t>
              </w:r>
              <w:r w:rsidRPr="00161CB8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Pr="00161CB8">
                <w:rPr>
                  <w:rStyle w:val="a3"/>
                  <w:sz w:val="24"/>
                  <w:szCs w:val="24"/>
                </w:rPr>
                <w:t>zntGwuFr</w:t>
              </w:r>
              <w:r w:rsidRPr="00161CB8">
                <w:rPr>
                  <w:rStyle w:val="a3"/>
                  <w:sz w:val="24"/>
                  <w:szCs w:val="24"/>
                  <w:lang w:val="uk-UA"/>
                </w:rPr>
                <w:t>0</w:t>
              </w:r>
            </w:hyperlink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5" w:rsidRPr="00161CB8" w:rsidRDefault="00251E65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315225" w:rsidP="00864AF3">
            <w:pPr>
              <w:rPr>
                <w:sz w:val="24"/>
                <w:szCs w:val="24"/>
                <w:lang w:val="en-US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B027F" w:rsidP="00F22B4B">
            <w:pPr>
              <w:spacing w:after="0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Дизайн.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Задание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Создать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дизайн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ювелирного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украшения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Посмотреть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презентацію,</w:t>
            </w:r>
            <w:r w:rsidRPr="00161CB8">
              <w:rPr>
                <w:sz w:val="24"/>
                <w:szCs w:val="24"/>
              </w:rPr>
              <w:t xml:space="preserve"> </w:t>
            </w:r>
            <w:r w:rsidRPr="00161CB8">
              <w:rPr>
                <w:sz w:val="24"/>
                <w:szCs w:val="24"/>
                <w:lang w:val="uk-UA"/>
              </w:rPr>
              <w:t>https://ppt-online.org/409747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E6C54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C54" w:rsidRPr="00161CB8">
              <w:rPr>
                <w:sz w:val="24"/>
                <w:szCs w:val="24"/>
                <w:lang w:val="en-US"/>
              </w:rPr>
              <w:t>classtime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E6C54" w:rsidP="005239A9">
            <w:pPr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</w:rPr>
              <w:t>Контрольное тестирование по тем</w:t>
            </w:r>
            <w:proofErr w:type="gramStart"/>
            <w:r w:rsidRPr="00161CB8">
              <w:rPr>
                <w:sz w:val="24"/>
                <w:szCs w:val="24"/>
              </w:rPr>
              <w:t>е»</w:t>
            </w:r>
            <w:proofErr w:type="gramEnd"/>
            <w:r w:rsidRPr="00161CB8">
              <w:rPr>
                <w:sz w:val="24"/>
                <w:szCs w:val="24"/>
              </w:rPr>
              <w:t>Окружность»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7B6893" w:rsidP="009411AF">
            <w:pPr>
              <w:ind w:left="-113"/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Інтегрований курс «Література»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D62ED5" w:rsidP="00864AF3">
            <w:pPr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FA" w:rsidRPr="00161CB8" w:rsidRDefault="00D268FA" w:rsidP="00D268FA">
            <w:pPr>
              <w:spacing w:after="0" w:line="240" w:lineRule="auto"/>
              <w:rPr>
                <w:sz w:val="24"/>
                <w:szCs w:val="24"/>
              </w:rPr>
            </w:pPr>
            <w:r w:rsidRPr="00161CB8">
              <w:rPr>
                <w:sz w:val="24"/>
                <w:szCs w:val="24"/>
              </w:rPr>
              <w:t xml:space="preserve">Нравственно-философский смысл повести-сказки Д. </w:t>
            </w:r>
            <w:proofErr w:type="spellStart"/>
            <w:r w:rsidRPr="00161CB8">
              <w:rPr>
                <w:sz w:val="24"/>
                <w:szCs w:val="24"/>
              </w:rPr>
              <w:t>Амонда</w:t>
            </w:r>
            <w:proofErr w:type="spellEnd"/>
            <w:r w:rsidRPr="00161CB8">
              <w:rPr>
                <w:sz w:val="24"/>
                <w:szCs w:val="24"/>
              </w:rPr>
              <w:t xml:space="preserve"> «</w:t>
            </w:r>
            <w:proofErr w:type="spellStart"/>
            <w:r w:rsidRPr="00161CB8">
              <w:rPr>
                <w:sz w:val="24"/>
                <w:szCs w:val="24"/>
              </w:rPr>
              <w:t>Скеллиг</w:t>
            </w:r>
            <w:proofErr w:type="spellEnd"/>
            <w:r w:rsidRPr="00161CB8">
              <w:rPr>
                <w:sz w:val="24"/>
                <w:szCs w:val="24"/>
              </w:rPr>
              <w:t>»</w:t>
            </w:r>
          </w:p>
          <w:p w:rsidR="00864AF3" w:rsidRPr="00161CB8" w:rsidRDefault="00D268FA" w:rsidP="00D268FA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</w:rPr>
              <w:t xml:space="preserve">На 12.05: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дочитать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повесть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Скеллиг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» Д.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Амонда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конца</w:t>
            </w:r>
            <w:proofErr w:type="spellEnd"/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Друга </w:t>
            </w:r>
            <w:r w:rsidRPr="00161CB8">
              <w:rPr>
                <w:sz w:val="24"/>
                <w:szCs w:val="24"/>
                <w:lang w:val="uk-UA"/>
              </w:rPr>
              <w:lastRenderedPageBreak/>
              <w:t>іноземна мова (німецька)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CB2E43" w:rsidP="00864AF3">
            <w:pPr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0" w:rsidRPr="00161CB8" w:rsidRDefault="00030E50" w:rsidP="00030E50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 с. 177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выучить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лексику; с. 177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упр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. 3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выполнить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устно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.</w:t>
            </w:r>
          </w:p>
          <w:p w:rsidR="001C340A" w:rsidRPr="00161CB8" w:rsidRDefault="001C340A" w:rsidP="001C340A">
            <w:pPr>
              <w:rPr>
                <w:sz w:val="24"/>
                <w:szCs w:val="24"/>
                <w:lang w:val="uk-UA"/>
              </w:rPr>
            </w:pP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труд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3152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016856" w:rsidP="00864AF3">
            <w:pPr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Делаем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уборку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комнате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вытираем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пыль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наводим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порядок на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столе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столе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моем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пол.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C35A45" w:rsidP="00864AF3">
            <w:pPr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9E2720" w:rsidRDefault="00951ADF" w:rsidP="0031522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Особенности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природы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Индийского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Северного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Ледовитого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океана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"  .  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§ 57-58 , 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Ознакомиться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материалом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презентации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  ,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посмотреть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видеоурок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одготовиться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тематической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, повторить §54-58 ,   https://interneturok.ru/lesson/geografy/7-klass/okeany-zemli/indiyskiy-okean,     https://www.youtube.com/watch?v=6XUbX57mhU0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154055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030E50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Контрольна робота (тести)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154055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9E2720" w:rsidRDefault="00C0054C" w:rsidP="009E2720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Особенности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стран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Востока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Образование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Османской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империи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>». https://naurok.com.ua/prezentaciya-osmanska-imperiya-mehmed-ii-49518.html ;</w:t>
            </w:r>
            <w:r w:rsidR="00766865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61CB8">
              <w:rPr>
                <w:rFonts w:cs="Times New Roman"/>
                <w:sz w:val="24"/>
                <w:szCs w:val="24"/>
                <w:lang w:val="uk-UA"/>
              </w:rPr>
              <w:t>прочитать</w:t>
            </w:r>
            <w:proofErr w:type="spellEnd"/>
            <w:r w:rsidRPr="00161CB8">
              <w:rPr>
                <w:rFonts w:cs="Times New Roman"/>
                <w:sz w:val="24"/>
                <w:szCs w:val="24"/>
                <w:lang w:val="uk-UA"/>
              </w:rPr>
              <w:t xml:space="preserve"> §27.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9411AF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030E50" w:rsidP="00315225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Гаврош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. «Неймовірні пригоди Івана Сили». Морально-етична проблематика твору. Рубрика «Поміркуй над прочитаним» с.247-248</w:t>
            </w:r>
            <w:r w:rsidR="00766865">
              <w:rPr>
                <w:sz w:val="24"/>
                <w:szCs w:val="24"/>
                <w:lang w:val="uk-UA"/>
              </w:rPr>
              <w:t xml:space="preserve"> </w:t>
            </w:r>
            <w:r w:rsidRPr="00161CB8">
              <w:rPr>
                <w:sz w:val="24"/>
                <w:szCs w:val="24"/>
                <w:lang w:val="uk-UA"/>
              </w:rPr>
              <w:t xml:space="preserve"> усно.</w:t>
            </w:r>
          </w:p>
        </w:tc>
      </w:tr>
      <w:tr w:rsidR="00864AF3" w:rsidRPr="00161CB8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71B3E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864AF3" w:rsidP="00864AF3">
            <w:pPr>
              <w:rPr>
                <w:sz w:val="24"/>
                <w:szCs w:val="24"/>
                <w:lang w:val="uk-UA"/>
              </w:rPr>
            </w:pPr>
            <w:r w:rsidRPr="00161C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3" w:rsidRPr="00161CB8" w:rsidRDefault="00F76F1E" w:rsidP="005363AD">
            <w:pPr>
              <w:rPr>
                <w:sz w:val="24"/>
                <w:szCs w:val="24"/>
                <w:lang w:val="uk-UA"/>
              </w:rPr>
            </w:pPr>
            <w:proofErr w:type="spellStart"/>
            <w:r w:rsidRPr="00161CB8">
              <w:rPr>
                <w:sz w:val="24"/>
                <w:szCs w:val="24"/>
                <w:lang w:val="uk-UA"/>
              </w:rPr>
              <w:t>Контрольная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работа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теме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"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Поведение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CB8">
              <w:rPr>
                <w:sz w:val="24"/>
                <w:szCs w:val="24"/>
                <w:lang w:val="uk-UA"/>
              </w:rPr>
              <w:t>животных</w:t>
            </w:r>
            <w:proofErr w:type="spellEnd"/>
            <w:r w:rsidRPr="00161CB8">
              <w:rPr>
                <w:sz w:val="24"/>
                <w:szCs w:val="24"/>
                <w:lang w:val="uk-UA"/>
              </w:rPr>
              <w:t>"</w:t>
            </w:r>
          </w:p>
        </w:tc>
      </w:tr>
    </w:tbl>
    <w:p w:rsidR="00A227A1" w:rsidRPr="00161CB8" w:rsidRDefault="00A227A1">
      <w:pPr>
        <w:rPr>
          <w:sz w:val="24"/>
          <w:szCs w:val="24"/>
          <w:lang w:val="uk-UA"/>
        </w:rPr>
      </w:pPr>
    </w:p>
    <w:sectPr w:rsidR="00A227A1" w:rsidRPr="00161CB8" w:rsidSect="009E27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4AF3"/>
    <w:rsid w:val="00016856"/>
    <w:rsid w:val="00030E50"/>
    <w:rsid w:val="00060A6B"/>
    <w:rsid w:val="000C17E0"/>
    <w:rsid w:val="00154055"/>
    <w:rsid w:val="00161CB8"/>
    <w:rsid w:val="001C340A"/>
    <w:rsid w:val="001E19BF"/>
    <w:rsid w:val="00201256"/>
    <w:rsid w:val="00214180"/>
    <w:rsid w:val="002204A2"/>
    <w:rsid w:val="00251E65"/>
    <w:rsid w:val="002A1216"/>
    <w:rsid w:val="002A39F1"/>
    <w:rsid w:val="002D1A0C"/>
    <w:rsid w:val="002D35F6"/>
    <w:rsid w:val="002E6C9B"/>
    <w:rsid w:val="00313440"/>
    <w:rsid w:val="00315225"/>
    <w:rsid w:val="00345D8E"/>
    <w:rsid w:val="003855BD"/>
    <w:rsid w:val="00462E02"/>
    <w:rsid w:val="00477795"/>
    <w:rsid w:val="004B00DE"/>
    <w:rsid w:val="004C305A"/>
    <w:rsid w:val="005239A9"/>
    <w:rsid w:val="005363AD"/>
    <w:rsid w:val="005C3E2A"/>
    <w:rsid w:val="00642AAF"/>
    <w:rsid w:val="00671F36"/>
    <w:rsid w:val="00674BCF"/>
    <w:rsid w:val="006C4BE2"/>
    <w:rsid w:val="006D1530"/>
    <w:rsid w:val="00706FB3"/>
    <w:rsid w:val="007460D4"/>
    <w:rsid w:val="0075436E"/>
    <w:rsid w:val="00766865"/>
    <w:rsid w:val="0078148F"/>
    <w:rsid w:val="007B6893"/>
    <w:rsid w:val="007F60C9"/>
    <w:rsid w:val="00811C79"/>
    <w:rsid w:val="00840A19"/>
    <w:rsid w:val="00851C17"/>
    <w:rsid w:val="00864AF3"/>
    <w:rsid w:val="00871B3E"/>
    <w:rsid w:val="00891F0E"/>
    <w:rsid w:val="008B027F"/>
    <w:rsid w:val="008B474E"/>
    <w:rsid w:val="008B615F"/>
    <w:rsid w:val="008C7044"/>
    <w:rsid w:val="008D4C11"/>
    <w:rsid w:val="008E6C54"/>
    <w:rsid w:val="00931CD4"/>
    <w:rsid w:val="009411AF"/>
    <w:rsid w:val="00951ADF"/>
    <w:rsid w:val="009A5A60"/>
    <w:rsid w:val="009A77AE"/>
    <w:rsid w:val="009B4DB3"/>
    <w:rsid w:val="009E2720"/>
    <w:rsid w:val="009E7581"/>
    <w:rsid w:val="009F4630"/>
    <w:rsid w:val="00A227A1"/>
    <w:rsid w:val="00A42E4D"/>
    <w:rsid w:val="00A43506"/>
    <w:rsid w:val="00AF26A0"/>
    <w:rsid w:val="00B30377"/>
    <w:rsid w:val="00B531C1"/>
    <w:rsid w:val="00B76D4D"/>
    <w:rsid w:val="00BA1D63"/>
    <w:rsid w:val="00C0054C"/>
    <w:rsid w:val="00C05995"/>
    <w:rsid w:val="00C34721"/>
    <w:rsid w:val="00C34DDA"/>
    <w:rsid w:val="00C35A45"/>
    <w:rsid w:val="00C62E53"/>
    <w:rsid w:val="00C86338"/>
    <w:rsid w:val="00CB2E43"/>
    <w:rsid w:val="00CF26B7"/>
    <w:rsid w:val="00D16BBC"/>
    <w:rsid w:val="00D266DB"/>
    <w:rsid w:val="00D268FA"/>
    <w:rsid w:val="00D3127F"/>
    <w:rsid w:val="00D5691C"/>
    <w:rsid w:val="00D62ED5"/>
    <w:rsid w:val="00E65405"/>
    <w:rsid w:val="00EC4549"/>
    <w:rsid w:val="00EC6696"/>
    <w:rsid w:val="00F0062C"/>
    <w:rsid w:val="00F22B4B"/>
    <w:rsid w:val="00F76F1E"/>
    <w:rsid w:val="00F92E8E"/>
    <w:rsid w:val="00F94E1B"/>
    <w:rsid w:val="00FD1412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AF3"/>
    <w:rPr>
      <w:color w:val="0563C1" w:themeColor="hyperlink"/>
      <w:u w:val="single"/>
    </w:rPr>
  </w:style>
  <w:style w:type="character" w:customStyle="1" w:styleId="Bold">
    <w:name w:val="Bold"/>
    <w:rsid w:val="00D62E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AF3"/>
    <w:rPr>
      <w:color w:val="0563C1" w:themeColor="hyperlink"/>
      <w:u w:val="single"/>
    </w:rPr>
  </w:style>
  <w:style w:type="character" w:customStyle="1" w:styleId="Bold">
    <w:name w:val="Bold"/>
    <w:rsid w:val="00D62ED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0zntGwuFr0" TargetMode="External"/><Relationship Id="rId4" Type="http://schemas.openxmlformats.org/officeDocument/2006/relationships/hyperlink" Target="https://www.youtube.com/watch?v=JXZWzy7yl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70</cp:revision>
  <dcterms:created xsi:type="dcterms:W3CDTF">2020-04-09T15:41:00Z</dcterms:created>
  <dcterms:modified xsi:type="dcterms:W3CDTF">2020-05-01T14:26:00Z</dcterms:modified>
</cp:coreProperties>
</file>